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A1137" w14:textId="77777777" w:rsidR="00A40D02" w:rsidRDefault="0048160A">
      <w:pPr>
        <w:pStyle w:val="Title"/>
      </w:pPr>
      <w:r>
        <w:t>What Are You Worth?</w:t>
      </w:r>
    </w:p>
    <w:p w14:paraId="14E31D69" w14:textId="24F09588" w:rsidR="00A40D02" w:rsidRDefault="00A40D0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D50378">
        <w:rPr>
          <w:sz w:val="22"/>
        </w:rPr>
        <w:t>March 3</w:t>
      </w:r>
      <w:r w:rsidR="00D50378" w:rsidRPr="00D50378">
        <w:rPr>
          <w:sz w:val="22"/>
          <w:vertAlign w:val="superscript"/>
        </w:rPr>
        <w:t>rd</w:t>
      </w:r>
      <w:r w:rsidR="00D50378">
        <w:rPr>
          <w:sz w:val="22"/>
        </w:rPr>
        <w:t>, 2019</w:t>
      </w:r>
    </w:p>
    <w:p w14:paraId="67EC01FC" w14:textId="47C32A0A" w:rsidR="00A40D02" w:rsidRDefault="00A40D0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B17E13">
        <w:rPr>
          <w:sz w:val="22"/>
        </w:rPr>
        <w:t>I Pet. 1:17-19</w:t>
      </w:r>
      <w:r w:rsidR="0048160A">
        <w:rPr>
          <w:sz w:val="22"/>
        </w:rPr>
        <w:t xml:space="preserve">      </w:t>
      </w:r>
    </w:p>
    <w:p w14:paraId="64150D44" w14:textId="77777777" w:rsidR="00A40D02" w:rsidRDefault="00A40D02"/>
    <w:p w14:paraId="16AAD90D" w14:textId="77777777" w:rsidR="00A40D02" w:rsidRDefault="00A40D02">
      <w:pPr>
        <w:pStyle w:val="Heading3"/>
      </w:pPr>
      <w:r>
        <w:t>Intro</w:t>
      </w:r>
    </w:p>
    <w:p w14:paraId="3355780D" w14:textId="4265FC87" w:rsidR="00A40D02" w:rsidRDefault="00E96C3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All things have value</w:t>
      </w:r>
      <w:r w:rsidR="00F73093">
        <w:rPr>
          <w:sz w:val="22"/>
        </w:rPr>
        <w:t xml:space="preserve"> </w:t>
      </w:r>
      <w:r w:rsidR="00F73093">
        <w:rPr>
          <w:sz w:val="22"/>
        </w:rPr>
        <w:t>(“One man’s trash is another man’s treasure”).</w:t>
      </w:r>
      <w:bookmarkStart w:id="0" w:name="_GoBack"/>
      <w:bookmarkEnd w:id="0"/>
      <w:r w:rsidR="00337786">
        <w:rPr>
          <w:sz w:val="22"/>
        </w:rPr>
        <w:t xml:space="preserve"> </w:t>
      </w:r>
    </w:p>
    <w:p w14:paraId="70EB6AA1" w14:textId="77777777" w:rsidR="00A40D02" w:rsidRPr="00337786" w:rsidRDefault="00E96C37">
      <w:pPr>
        <w:numPr>
          <w:ilvl w:val="1"/>
          <w:numId w:val="1"/>
        </w:numPr>
        <w:rPr>
          <w:sz w:val="22"/>
        </w:rPr>
      </w:pPr>
      <w:r>
        <w:rPr>
          <w:iCs/>
          <w:sz w:val="22"/>
        </w:rPr>
        <w:t>Our economy is based on our ability to arrive at the value of most commodities.</w:t>
      </w:r>
    </w:p>
    <w:p w14:paraId="12668F83" w14:textId="77777777" w:rsidR="00337786" w:rsidRDefault="00E96C37" w:rsidP="00337786">
      <w:pPr>
        <w:numPr>
          <w:ilvl w:val="2"/>
          <w:numId w:val="1"/>
        </w:numPr>
        <w:rPr>
          <w:sz w:val="22"/>
        </w:rPr>
      </w:pPr>
      <w:r>
        <w:rPr>
          <w:sz w:val="22"/>
        </w:rPr>
        <w:t>Gold &amp; silver</w:t>
      </w:r>
    </w:p>
    <w:p w14:paraId="039C5329" w14:textId="77777777" w:rsidR="00E96C37" w:rsidRDefault="00E96C37" w:rsidP="00337786">
      <w:pPr>
        <w:numPr>
          <w:ilvl w:val="2"/>
          <w:numId w:val="1"/>
        </w:numPr>
        <w:rPr>
          <w:sz w:val="22"/>
        </w:rPr>
      </w:pPr>
      <w:r>
        <w:rPr>
          <w:sz w:val="22"/>
        </w:rPr>
        <w:t>Stocks</w:t>
      </w:r>
    </w:p>
    <w:p w14:paraId="1F2EF2B6" w14:textId="77777777" w:rsidR="00E96C37" w:rsidRDefault="00E96C37" w:rsidP="00337786">
      <w:pPr>
        <w:numPr>
          <w:ilvl w:val="2"/>
          <w:numId w:val="1"/>
        </w:numPr>
        <w:rPr>
          <w:sz w:val="22"/>
        </w:rPr>
      </w:pPr>
      <w:r>
        <w:rPr>
          <w:sz w:val="22"/>
        </w:rPr>
        <w:t>Cattle &amp; grain</w:t>
      </w:r>
    </w:p>
    <w:p w14:paraId="6721E70A" w14:textId="77777777" w:rsidR="00E96C37" w:rsidRDefault="00E96C37" w:rsidP="00337786">
      <w:pPr>
        <w:numPr>
          <w:ilvl w:val="2"/>
          <w:numId w:val="1"/>
        </w:numPr>
        <w:rPr>
          <w:sz w:val="22"/>
        </w:rPr>
      </w:pPr>
      <w:r>
        <w:rPr>
          <w:sz w:val="22"/>
        </w:rPr>
        <w:t>Real estate</w:t>
      </w:r>
    </w:p>
    <w:p w14:paraId="1AA949F2" w14:textId="77777777" w:rsidR="00E96C37" w:rsidRPr="00337786" w:rsidRDefault="00E96C37" w:rsidP="00337786">
      <w:pPr>
        <w:numPr>
          <w:ilvl w:val="2"/>
          <w:numId w:val="1"/>
        </w:numPr>
        <w:rPr>
          <w:sz w:val="22"/>
        </w:rPr>
      </w:pPr>
      <w:r>
        <w:rPr>
          <w:sz w:val="22"/>
        </w:rPr>
        <w:t>Oil &amp; gas</w:t>
      </w:r>
    </w:p>
    <w:p w14:paraId="6B867E30" w14:textId="77777777" w:rsidR="00337786" w:rsidRDefault="00E96C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Commodities prized above others become the standard by which the value of other things is established.</w:t>
      </w:r>
    </w:p>
    <w:p w14:paraId="21A3D6E6" w14:textId="77777777" w:rsidR="00337786" w:rsidRDefault="00E96C37" w:rsidP="00337786">
      <w:pPr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For many </w:t>
      </w:r>
      <w:proofErr w:type="gramStart"/>
      <w:r>
        <w:rPr>
          <w:sz w:val="22"/>
        </w:rPr>
        <w:t>years</w:t>
      </w:r>
      <w:proofErr w:type="gramEnd"/>
      <w:r>
        <w:rPr>
          <w:sz w:val="22"/>
        </w:rPr>
        <w:t xml:space="preserve"> gold drove the economy standard.</w:t>
      </w:r>
    </w:p>
    <w:p w14:paraId="2577F8EB" w14:textId="77777777" w:rsidR="00E96C37" w:rsidRDefault="00E96C37" w:rsidP="00337786">
      <w:pPr>
        <w:numPr>
          <w:ilvl w:val="2"/>
          <w:numId w:val="1"/>
        </w:numPr>
        <w:rPr>
          <w:sz w:val="22"/>
        </w:rPr>
      </w:pPr>
      <w:r>
        <w:rPr>
          <w:sz w:val="22"/>
        </w:rPr>
        <w:t>Now, the world wants “</w:t>
      </w:r>
      <w:r w:rsidR="00D22750">
        <w:rPr>
          <w:sz w:val="22"/>
        </w:rPr>
        <w:t>dollars” or “pounds” or “euros.”</w:t>
      </w:r>
    </w:p>
    <w:p w14:paraId="06950E2A" w14:textId="77777777" w:rsidR="00E96C37" w:rsidRDefault="00E96C37" w:rsidP="00337786">
      <w:pPr>
        <w:numPr>
          <w:ilvl w:val="2"/>
          <w:numId w:val="1"/>
        </w:numPr>
        <w:rPr>
          <w:sz w:val="22"/>
        </w:rPr>
      </w:pPr>
      <w:r>
        <w:rPr>
          <w:sz w:val="22"/>
        </w:rPr>
        <w:t>In the future, the standard may be something else.</w:t>
      </w:r>
    </w:p>
    <w:p w14:paraId="1F4D1CFA" w14:textId="77777777" w:rsidR="00E96C37" w:rsidRDefault="00E96C37" w:rsidP="00E96C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value of things changes.</w:t>
      </w:r>
    </w:p>
    <w:p w14:paraId="6C5D73BE" w14:textId="77777777" w:rsidR="00E96C37" w:rsidRDefault="00E96C37" w:rsidP="00E96C37">
      <w:pPr>
        <w:numPr>
          <w:ilvl w:val="2"/>
          <w:numId w:val="1"/>
        </w:numPr>
        <w:rPr>
          <w:sz w:val="22"/>
        </w:rPr>
      </w:pPr>
      <w:r>
        <w:rPr>
          <w:sz w:val="22"/>
        </w:rPr>
        <w:t>As supply &amp; demand grows, the values of things adjust accordingly.</w:t>
      </w:r>
    </w:p>
    <w:p w14:paraId="582E2074" w14:textId="77777777" w:rsidR="00E96C37" w:rsidRDefault="00E96C37" w:rsidP="00E96C37">
      <w:pPr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Gasoline prices are up because demand is </w:t>
      </w:r>
      <w:proofErr w:type="gramStart"/>
      <w:r>
        <w:rPr>
          <w:sz w:val="22"/>
        </w:rPr>
        <w:t>high</w:t>
      </w:r>
      <w:proofErr w:type="gramEnd"/>
      <w:r>
        <w:rPr>
          <w:sz w:val="22"/>
        </w:rPr>
        <w:t xml:space="preserve"> and production is regulated.</w:t>
      </w:r>
    </w:p>
    <w:p w14:paraId="7C9FF9A6" w14:textId="77777777" w:rsidR="00E96C37" w:rsidRPr="00337786" w:rsidRDefault="00E96C37" w:rsidP="00E96C37">
      <w:pPr>
        <w:numPr>
          <w:ilvl w:val="2"/>
          <w:numId w:val="1"/>
        </w:numPr>
        <w:rPr>
          <w:sz w:val="22"/>
        </w:rPr>
      </w:pPr>
      <w:r>
        <w:rPr>
          <w:sz w:val="22"/>
        </w:rPr>
        <w:t>This in turn affects everything from a gallon of milk to the postage stamp.</w:t>
      </w:r>
    </w:p>
    <w:p w14:paraId="20394AA5" w14:textId="77777777" w:rsidR="00A40D02" w:rsidRDefault="00D2275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People have value too, and we’ll see what value from an economic perspective &amp; from God’s.</w:t>
      </w:r>
    </w:p>
    <w:p w14:paraId="50F160CD" w14:textId="77777777" w:rsidR="00A40D02" w:rsidRDefault="00A40D02">
      <w:pPr>
        <w:pStyle w:val="Header"/>
        <w:tabs>
          <w:tab w:val="clear" w:pos="4320"/>
          <w:tab w:val="clear" w:pos="8640"/>
        </w:tabs>
      </w:pPr>
    </w:p>
    <w:p w14:paraId="571B6F8A" w14:textId="77777777" w:rsidR="00A40D02" w:rsidRDefault="00D22750">
      <w:pPr>
        <w:pStyle w:val="Heading4"/>
        <w:tabs>
          <w:tab w:val="clear" w:pos="1080"/>
          <w:tab w:val="num" w:pos="900"/>
        </w:tabs>
      </w:pPr>
      <w:r>
        <w:t>You Have Value</w:t>
      </w:r>
    </w:p>
    <w:p w14:paraId="5292DD85" w14:textId="77777777" w:rsidR="00A40D02" w:rsidRDefault="00D22750" w:rsidP="00D2275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According to the U.S. Bureau of Chemistry and Soils the human body consists of the following materials in these approximate proportions:</w:t>
      </w:r>
    </w:p>
    <w:p w14:paraId="67490FBB" w14:textId="77777777" w:rsidR="00D22750" w:rsidRDefault="00D22750" w:rsidP="00D22750">
      <w:pPr>
        <w:numPr>
          <w:ilvl w:val="2"/>
          <w:numId w:val="1"/>
        </w:numPr>
        <w:rPr>
          <w:sz w:val="22"/>
        </w:rPr>
      </w:pPr>
      <w:r>
        <w:rPr>
          <w:sz w:val="22"/>
        </w:rPr>
        <w:t>65% Oxygen</w:t>
      </w:r>
    </w:p>
    <w:p w14:paraId="78ED5FA8" w14:textId="77777777" w:rsidR="00D22750" w:rsidRDefault="00D22750" w:rsidP="00D22750">
      <w:pPr>
        <w:numPr>
          <w:ilvl w:val="2"/>
          <w:numId w:val="1"/>
        </w:numPr>
        <w:rPr>
          <w:sz w:val="22"/>
        </w:rPr>
      </w:pPr>
      <w:r>
        <w:rPr>
          <w:sz w:val="22"/>
        </w:rPr>
        <w:t>18% Carbon</w:t>
      </w:r>
    </w:p>
    <w:p w14:paraId="457BB15C" w14:textId="77777777" w:rsidR="00D22750" w:rsidRDefault="00D22750" w:rsidP="00D22750">
      <w:pPr>
        <w:numPr>
          <w:ilvl w:val="2"/>
          <w:numId w:val="1"/>
        </w:numPr>
        <w:rPr>
          <w:sz w:val="22"/>
        </w:rPr>
      </w:pPr>
      <w:r>
        <w:rPr>
          <w:sz w:val="22"/>
        </w:rPr>
        <w:t>10% Hydrogen</w:t>
      </w:r>
    </w:p>
    <w:p w14:paraId="354FDDAE" w14:textId="77777777" w:rsidR="00D22750" w:rsidRDefault="00D22750" w:rsidP="00D22750">
      <w:pPr>
        <w:numPr>
          <w:ilvl w:val="2"/>
          <w:numId w:val="1"/>
        </w:numPr>
        <w:rPr>
          <w:sz w:val="22"/>
        </w:rPr>
      </w:pPr>
      <w:r>
        <w:rPr>
          <w:sz w:val="22"/>
        </w:rPr>
        <w:t>3% Nitrogen</w:t>
      </w:r>
    </w:p>
    <w:p w14:paraId="53F82C15" w14:textId="77777777" w:rsidR="00D22750" w:rsidRDefault="00D22750" w:rsidP="00D22750">
      <w:pPr>
        <w:numPr>
          <w:ilvl w:val="2"/>
          <w:numId w:val="1"/>
        </w:numPr>
        <w:rPr>
          <w:sz w:val="22"/>
        </w:rPr>
      </w:pPr>
      <w:r>
        <w:rPr>
          <w:sz w:val="22"/>
        </w:rPr>
        <w:t>1.5% Calcium</w:t>
      </w:r>
    </w:p>
    <w:p w14:paraId="72C01398" w14:textId="77777777" w:rsidR="00D22750" w:rsidRDefault="00D22750" w:rsidP="00D22750">
      <w:pPr>
        <w:numPr>
          <w:ilvl w:val="2"/>
          <w:numId w:val="1"/>
        </w:numPr>
        <w:rPr>
          <w:sz w:val="22"/>
        </w:rPr>
      </w:pPr>
      <w:r>
        <w:rPr>
          <w:sz w:val="22"/>
        </w:rPr>
        <w:t>1.1% Phosphorous</w:t>
      </w:r>
    </w:p>
    <w:p w14:paraId="4DBC929F" w14:textId="77777777" w:rsidR="00D22750" w:rsidRDefault="00D22750" w:rsidP="00D22750">
      <w:pPr>
        <w:numPr>
          <w:ilvl w:val="2"/>
          <w:numId w:val="1"/>
        </w:numPr>
        <w:rPr>
          <w:sz w:val="22"/>
        </w:rPr>
      </w:pPr>
      <w:r>
        <w:rPr>
          <w:sz w:val="22"/>
        </w:rPr>
        <w:t>0.35% Potassium</w:t>
      </w:r>
    </w:p>
    <w:p w14:paraId="5651C6E3" w14:textId="77777777" w:rsidR="00D22750" w:rsidRDefault="00D22750" w:rsidP="00D22750">
      <w:pPr>
        <w:numPr>
          <w:ilvl w:val="2"/>
          <w:numId w:val="1"/>
        </w:numPr>
        <w:rPr>
          <w:sz w:val="22"/>
        </w:rPr>
      </w:pPr>
      <w:r>
        <w:rPr>
          <w:sz w:val="22"/>
        </w:rPr>
        <w:t>0.25% Sulfur</w:t>
      </w:r>
    </w:p>
    <w:p w14:paraId="1A47C63D" w14:textId="77777777" w:rsidR="00D22750" w:rsidRDefault="00D22750" w:rsidP="00D22750">
      <w:pPr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0.15% Sodium </w:t>
      </w:r>
    </w:p>
    <w:p w14:paraId="4E8CC87C" w14:textId="77777777" w:rsidR="00D22750" w:rsidRDefault="00D22750" w:rsidP="00D22750">
      <w:pPr>
        <w:numPr>
          <w:ilvl w:val="2"/>
          <w:numId w:val="1"/>
        </w:numPr>
        <w:rPr>
          <w:sz w:val="22"/>
        </w:rPr>
      </w:pPr>
      <w:r>
        <w:rPr>
          <w:sz w:val="22"/>
        </w:rPr>
        <w:t>Additionally, it is discovered that our bodies contain trace quantities of fluorine, silicon, manganese, zinc, copper, aluminum, and arsenic.</w:t>
      </w:r>
    </w:p>
    <w:p w14:paraId="09F40AFA" w14:textId="77777777" w:rsidR="00D22750" w:rsidRDefault="00D22750" w:rsidP="00D22750">
      <w:pPr>
        <w:numPr>
          <w:ilvl w:val="3"/>
          <w:numId w:val="1"/>
        </w:numPr>
        <w:rPr>
          <w:sz w:val="22"/>
        </w:rPr>
      </w:pPr>
      <w:r>
        <w:rPr>
          <w:sz w:val="22"/>
        </w:rPr>
        <w:t>Combined with all the above</w:t>
      </w:r>
      <w:r w:rsidR="00B929F8">
        <w:rPr>
          <w:sz w:val="22"/>
        </w:rPr>
        <w:t xml:space="preserve"> ingredients</w:t>
      </w:r>
      <w:r>
        <w:rPr>
          <w:sz w:val="22"/>
        </w:rPr>
        <w:t xml:space="preserve"> amounts</w:t>
      </w:r>
      <w:r w:rsidR="00B929F8">
        <w:rPr>
          <w:sz w:val="22"/>
        </w:rPr>
        <w:t xml:space="preserve"> to less than $1!</w:t>
      </w:r>
    </w:p>
    <w:p w14:paraId="7255C8B2" w14:textId="77777777" w:rsidR="00B929F8" w:rsidRDefault="00B929F8" w:rsidP="00B929F8">
      <w:pPr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Our most </w:t>
      </w:r>
      <w:proofErr w:type="gramStart"/>
      <w:r>
        <w:rPr>
          <w:sz w:val="22"/>
        </w:rPr>
        <w:t>valuable asset</w:t>
      </w:r>
      <w:proofErr w:type="gramEnd"/>
      <w:r>
        <w:rPr>
          <w:sz w:val="22"/>
        </w:rPr>
        <w:t xml:space="preserve"> is our skin. Cut and dried, the average person is the proud owner of 14 to 18 sq. ft. of skin!</w:t>
      </w:r>
    </w:p>
    <w:p w14:paraId="6001577D" w14:textId="77777777" w:rsidR="00B929F8" w:rsidRDefault="00B929F8" w:rsidP="00B929F8">
      <w:pPr>
        <w:numPr>
          <w:ilvl w:val="3"/>
          <w:numId w:val="1"/>
        </w:numPr>
        <w:rPr>
          <w:sz w:val="22"/>
        </w:rPr>
      </w:pPr>
      <w:r>
        <w:rPr>
          <w:sz w:val="22"/>
        </w:rPr>
        <w:t>Basing the skin</w:t>
      </w:r>
      <w:r w:rsidR="002D0F60">
        <w:rPr>
          <w:sz w:val="22"/>
        </w:rPr>
        <w:t>’</w:t>
      </w:r>
      <w:r>
        <w:rPr>
          <w:sz w:val="22"/>
        </w:rPr>
        <w:t>s value on the selling price of cowhide (approx. $.25 per sq. ft.), the average person’s skin amounts to $3.50!</w:t>
      </w:r>
    </w:p>
    <w:p w14:paraId="2E8635F2" w14:textId="77777777" w:rsidR="00521682" w:rsidRDefault="00B929F8" w:rsidP="00D2275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Your worth from an economic perspective is greater:</w:t>
      </w:r>
    </w:p>
    <w:p w14:paraId="6DD04F17" w14:textId="77777777" w:rsidR="00B929F8" w:rsidRDefault="00B929F8" w:rsidP="00B929F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Many have life insurance.</w:t>
      </w:r>
    </w:p>
    <w:p w14:paraId="6B771ED0" w14:textId="648B81CE" w:rsidR="00B929F8" w:rsidRDefault="00B929F8" w:rsidP="00B929F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In addition to that, </w:t>
      </w:r>
      <w:r w:rsidR="001A7297">
        <w:rPr>
          <w:sz w:val="22"/>
        </w:rPr>
        <w:t>some</w:t>
      </w:r>
      <w:r>
        <w:rPr>
          <w:sz w:val="22"/>
        </w:rPr>
        <w:t xml:space="preserve"> also have certain body parts insured</w:t>
      </w:r>
      <w:r w:rsidR="001A7297">
        <w:rPr>
          <w:sz w:val="22"/>
        </w:rPr>
        <w:t xml:space="preserve"> (mostly celebrities)</w:t>
      </w:r>
      <w:r>
        <w:rPr>
          <w:sz w:val="22"/>
        </w:rPr>
        <w:t>!</w:t>
      </w:r>
    </w:p>
    <w:p w14:paraId="53E5FC56" w14:textId="77777777" w:rsidR="00B929F8" w:rsidRDefault="00B929F8" w:rsidP="00B929F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Thus, those who do are “worth more dead than alive.”</w:t>
      </w:r>
    </w:p>
    <w:p w14:paraId="390E42F0" w14:textId="77777777" w:rsidR="00840C6F" w:rsidRDefault="00B929F8" w:rsidP="00B929F8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If you are healthy, individual organs may have monetary value:</w:t>
      </w:r>
    </w:p>
    <w:p w14:paraId="732AC6E7" w14:textId="77777777" w:rsidR="00B929F8" w:rsidRDefault="00B929F8" w:rsidP="00B929F8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 xml:space="preserve">It </w:t>
      </w:r>
      <w:r w:rsidR="003A193F">
        <w:rPr>
          <w:sz w:val="22"/>
        </w:rPr>
        <w:t xml:space="preserve">is </w:t>
      </w:r>
      <w:r>
        <w:rPr>
          <w:sz w:val="22"/>
        </w:rPr>
        <w:t>estimated that if the sale of human organs for transplantation were allowed, a kidney would go for $15,000 and a liver for about $35,000.</w:t>
      </w:r>
      <w:r w:rsidR="003A193F">
        <w:rPr>
          <w:sz w:val="22"/>
        </w:rPr>
        <w:t xml:space="preserve"> (Gary Becker, Economist – </w:t>
      </w:r>
      <w:hyperlink r:id="rId7" w:history="1">
        <w:r w:rsidR="003A193F" w:rsidRPr="00F854DD">
          <w:rPr>
            <w:rStyle w:val="Hyperlink"/>
            <w:sz w:val="22"/>
          </w:rPr>
          <w:t>www.becker-posner-blog.com</w:t>
        </w:r>
      </w:hyperlink>
      <w:r w:rsidR="003A193F">
        <w:rPr>
          <w:sz w:val="22"/>
        </w:rPr>
        <w:t>)</w:t>
      </w:r>
    </w:p>
    <w:p w14:paraId="4B1D8454" w14:textId="77777777" w:rsidR="004E3E65" w:rsidRDefault="003A193F" w:rsidP="004E3E65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In 1983 a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Virginia</w:t>
          </w:r>
        </w:smartTag>
      </w:smartTag>
      <w:r>
        <w:rPr>
          <w:sz w:val="22"/>
        </w:rPr>
        <w:t xml:space="preserve"> company, headed by H. Barry Jacobs, announced the 1</w:t>
      </w:r>
      <w:r w:rsidRPr="003A193F">
        <w:rPr>
          <w:sz w:val="22"/>
          <w:vertAlign w:val="superscript"/>
        </w:rPr>
        <w:t>st</w:t>
      </w:r>
      <w:r>
        <w:rPr>
          <w:sz w:val="22"/>
        </w:rPr>
        <w:t xml:space="preserve"> scheme to buy and sell human organs. Under his proposed arrangement, a healthy, live “donor” would set a price for a kidney up to $10,000 and the recipient would pay this amount plus a $2,000 - $5,000 broker fee to Jacobs (</w:t>
      </w:r>
      <w:r w:rsidRPr="003A193F">
        <w:rPr>
          <w:i/>
          <w:sz w:val="22"/>
        </w:rPr>
        <w:t>Medscape Today,</w:t>
      </w:r>
      <w:r>
        <w:rPr>
          <w:sz w:val="22"/>
        </w:rPr>
        <w:t xml:space="preserve"> Gwen Mayes, </w:t>
      </w:r>
      <w:hyperlink r:id="rId8" w:history="1">
        <w:r w:rsidRPr="00F854DD">
          <w:rPr>
            <w:rStyle w:val="Hyperlink"/>
            <w:sz w:val="22"/>
          </w:rPr>
          <w:t>www.medscape.com/viewarticle/465200</w:t>
        </w:r>
      </w:hyperlink>
      <w:r>
        <w:rPr>
          <w:sz w:val="22"/>
        </w:rPr>
        <w:t xml:space="preserve">). </w:t>
      </w:r>
    </w:p>
    <w:p w14:paraId="466A6075" w14:textId="77777777" w:rsidR="00A40D02" w:rsidRPr="003A193F" w:rsidRDefault="00E7720C">
      <w:pPr>
        <w:numPr>
          <w:ilvl w:val="1"/>
          <w:numId w:val="2"/>
        </w:numPr>
      </w:pPr>
      <w:r>
        <w:rPr>
          <w:sz w:val="22"/>
        </w:rPr>
        <w:t>I</w:t>
      </w:r>
      <w:r w:rsidR="003A193F">
        <w:rPr>
          <w:sz w:val="22"/>
        </w:rPr>
        <w:t>n view of all this, the fact is we live in a time when that which should be prized the most (human life), is prized the least – “life is cheap.”</w:t>
      </w:r>
    </w:p>
    <w:p w14:paraId="7A034F74" w14:textId="77777777" w:rsidR="003A193F" w:rsidRPr="003A193F" w:rsidRDefault="00FA26F0" w:rsidP="003A193F">
      <w:pPr>
        <w:numPr>
          <w:ilvl w:val="2"/>
          <w:numId w:val="2"/>
        </w:numPr>
      </w:pPr>
      <w:r>
        <w:rPr>
          <w:sz w:val="22"/>
        </w:rPr>
        <w:t>T</w:t>
      </w:r>
      <w:r w:rsidR="003A193F">
        <w:rPr>
          <w:sz w:val="22"/>
        </w:rPr>
        <w:t>o the evolutionist: “a further development.”</w:t>
      </w:r>
    </w:p>
    <w:p w14:paraId="6C0C0502" w14:textId="77777777" w:rsidR="003A193F" w:rsidRPr="003A193F" w:rsidRDefault="003A193F" w:rsidP="003A193F">
      <w:pPr>
        <w:numPr>
          <w:ilvl w:val="2"/>
          <w:numId w:val="2"/>
        </w:numPr>
      </w:pPr>
      <w:r>
        <w:rPr>
          <w:sz w:val="22"/>
        </w:rPr>
        <w:t>To the materialist: “just something to be adorned.”</w:t>
      </w:r>
    </w:p>
    <w:p w14:paraId="2428FEE9" w14:textId="77777777" w:rsidR="003A193F" w:rsidRPr="003A193F" w:rsidRDefault="003A193F" w:rsidP="003A193F">
      <w:pPr>
        <w:numPr>
          <w:ilvl w:val="2"/>
          <w:numId w:val="2"/>
        </w:numPr>
      </w:pPr>
      <w:r>
        <w:rPr>
          <w:sz w:val="22"/>
        </w:rPr>
        <w:t xml:space="preserve">To the </w:t>
      </w:r>
      <w:r w:rsidR="00C25C58">
        <w:rPr>
          <w:sz w:val="22"/>
        </w:rPr>
        <w:t>atheist</w:t>
      </w:r>
      <w:r>
        <w:rPr>
          <w:sz w:val="22"/>
        </w:rPr>
        <w:t>: “nothing more than an animal.”</w:t>
      </w:r>
    </w:p>
    <w:p w14:paraId="53C7FABF" w14:textId="77777777" w:rsidR="003A193F" w:rsidRPr="003A193F" w:rsidRDefault="003A193F" w:rsidP="003A193F">
      <w:pPr>
        <w:numPr>
          <w:ilvl w:val="2"/>
          <w:numId w:val="2"/>
        </w:numPr>
      </w:pPr>
      <w:r>
        <w:rPr>
          <w:sz w:val="22"/>
        </w:rPr>
        <w:t>To the ecologist: “a destabilizing influence on the environment.”</w:t>
      </w:r>
    </w:p>
    <w:p w14:paraId="39EB63E1" w14:textId="77777777" w:rsidR="003A193F" w:rsidRPr="00FA26F0" w:rsidRDefault="00FA26F0" w:rsidP="003A193F">
      <w:pPr>
        <w:numPr>
          <w:ilvl w:val="2"/>
          <w:numId w:val="2"/>
        </w:numPr>
      </w:pPr>
      <w:r>
        <w:rPr>
          <w:sz w:val="22"/>
        </w:rPr>
        <w:t>To the industrialist: “a cog in a big machine.”</w:t>
      </w:r>
    </w:p>
    <w:p w14:paraId="16637732" w14:textId="77777777" w:rsidR="00FA26F0" w:rsidRPr="00FA26F0" w:rsidRDefault="00FA26F0" w:rsidP="003A193F">
      <w:pPr>
        <w:numPr>
          <w:ilvl w:val="2"/>
          <w:numId w:val="2"/>
        </w:numPr>
      </w:pPr>
      <w:r>
        <w:rPr>
          <w:sz w:val="22"/>
        </w:rPr>
        <w:t>To the militarist: “a fighting machine.”</w:t>
      </w:r>
    </w:p>
    <w:p w14:paraId="00E08572" w14:textId="77777777" w:rsidR="00FA26F0" w:rsidRPr="00FA26F0" w:rsidRDefault="00FA26F0" w:rsidP="003A193F">
      <w:pPr>
        <w:numPr>
          <w:ilvl w:val="2"/>
          <w:numId w:val="2"/>
        </w:numPr>
      </w:pPr>
      <w:r>
        <w:rPr>
          <w:sz w:val="22"/>
        </w:rPr>
        <w:t>To the government: “a taxpayer I.D. and potential voter.”</w:t>
      </w:r>
    </w:p>
    <w:p w14:paraId="406C1672" w14:textId="77777777" w:rsidR="00FA26F0" w:rsidRPr="00FA26F0" w:rsidRDefault="00FA26F0" w:rsidP="003A193F">
      <w:pPr>
        <w:numPr>
          <w:ilvl w:val="2"/>
          <w:numId w:val="2"/>
        </w:numPr>
      </w:pPr>
      <w:r>
        <w:rPr>
          <w:sz w:val="22"/>
        </w:rPr>
        <w:t>To the abortionist: “a mass of tissue.”</w:t>
      </w:r>
    </w:p>
    <w:p w14:paraId="0DA5D774" w14:textId="77777777" w:rsidR="00FA26F0" w:rsidRPr="003A193F" w:rsidRDefault="00FA26F0" w:rsidP="003A193F">
      <w:pPr>
        <w:numPr>
          <w:ilvl w:val="2"/>
          <w:numId w:val="2"/>
        </w:numPr>
      </w:pPr>
      <w:r>
        <w:rPr>
          <w:sz w:val="22"/>
        </w:rPr>
        <w:t>To the euthenist: “something to be put out of its misery.”</w:t>
      </w:r>
    </w:p>
    <w:p w14:paraId="2E473962" w14:textId="77777777" w:rsidR="00E7720C" w:rsidRPr="00E7720C" w:rsidRDefault="00E7720C">
      <w:pPr>
        <w:numPr>
          <w:ilvl w:val="1"/>
          <w:numId w:val="2"/>
        </w:numPr>
        <w:rPr>
          <w:sz w:val="22"/>
          <w:szCs w:val="22"/>
        </w:rPr>
      </w:pPr>
      <w:r w:rsidRPr="00E7720C">
        <w:rPr>
          <w:sz w:val="22"/>
          <w:szCs w:val="22"/>
        </w:rPr>
        <w:t>However, your value is not determined by your body’s element makeup or by the philosophies of the day.</w:t>
      </w:r>
      <w:r>
        <w:rPr>
          <w:sz w:val="22"/>
          <w:szCs w:val="22"/>
        </w:rPr>
        <w:t xml:space="preserve"> (</w:t>
      </w:r>
      <w:r w:rsidRPr="00E7720C">
        <w:rPr>
          <w:sz w:val="22"/>
          <w:szCs w:val="22"/>
        </w:rPr>
        <w:t>Your real worth is determined by Him who created you.</w:t>
      </w:r>
      <w:r>
        <w:rPr>
          <w:sz w:val="22"/>
          <w:szCs w:val="22"/>
        </w:rPr>
        <w:t>)</w:t>
      </w:r>
    </w:p>
    <w:p w14:paraId="7D713FF0" w14:textId="77777777" w:rsidR="00E7720C" w:rsidRPr="00E7720C" w:rsidRDefault="00E7720C" w:rsidP="00E7720C">
      <w:pPr>
        <w:numPr>
          <w:ilvl w:val="2"/>
          <w:numId w:val="2"/>
        </w:numPr>
        <w:rPr>
          <w:sz w:val="22"/>
          <w:szCs w:val="22"/>
        </w:rPr>
      </w:pPr>
      <w:r w:rsidRPr="00E7720C">
        <w:rPr>
          <w:sz w:val="22"/>
          <w:szCs w:val="22"/>
        </w:rPr>
        <w:t xml:space="preserve">Most of what we </w:t>
      </w:r>
      <w:proofErr w:type="gramStart"/>
      <w:r w:rsidRPr="00E7720C">
        <w:rPr>
          <w:sz w:val="22"/>
          <w:szCs w:val="22"/>
        </w:rPr>
        <w:t>buy</w:t>
      </w:r>
      <w:proofErr w:type="gramEnd"/>
      <w:r w:rsidRPr="00E7720C">
        <w:rPr>
          <w:sz w:val="22"/>
          <w:szCs w:val="22"/>
        </w:rPr>
        <w:t xml:space="preserve"> and sell is manufactured goods, raw materials transferred by process into usable substances that have additional value (wheat, cow’s milk, hen’s eggs, etc.).</w:t>
      </w:r>
    </w:p>
    <w:p w14:paraId="7CAEC422" w14:textId="77777777" w:rsidR="00E7720C" w:rsidRPr="00E7720C" w:rsidRDefault="00E7720C" w:rsidP="00E7720C">
      <w:pPr>
        <w:numPr>
          <w:ilvl w:val="2"/>
          <w:numId w:val="2"/>
        </w:numPr>
        <w:rPr>
          <w:sz w:val="22"/>
          <w:szCs w:val="22"/>
        </w:rPr>
      </w:pPr>
      <w:r w:rsidRPr="00E7720C">
        <w:rPr>
          <w:sz w:val="22"/>
          <w:szCs w:val="22"/>
        </w:rPr>
        <w:t>The value of those things is set by the manufacturer and market conditions.</w:t>
      </w:r>
    </w:p>
    <w:p w14:paraId="57A7468F" w14:textId="77777777" w:rsidR="00E7720C" w:rsidRPr="00E7720C" w:rsidRDefault="00E7720C" w:rsidP="00E7720C">
      <w:pPr>
        <w:numPr>
          <w:ilvl w:val="1"/>
          <w:numId w:val="2"/>
        </w:numPr>
        <w:rPr>
          <w:sz w:val="22"/>
          <w:szCs w:val="22"/>
        </w:rPr>
      </w:pPr>
      <w:r w:rsidRPr="00E7720C">
        <w:rPr>
          <w:sz w:val="22"/>
          <w:szCs w:val="22"/>
        </w:rPr>
        <w:t>Man is the creation of God’s hands (Gen. 2:7) –</w:t>
      </w:r>
      <w:r>
        <w:rPr>
          <w:sz w:val="22"/>
          <w:szCs w:val="22"/>
        </w:rPr>
        <w:t xml:space="preserve"> </w:t>
      </w:r>
      <w:r w:rsidRPr="00E7720C">
        <w:rPr>
          <w:sz w:val="22"/>
          <w:szCs w:val="22"/>
        </w:rPr>
        <w:t>He determines the worth!</w:t>
      </w:r>
    </w:p>
    <w:p w14:paraId="474ABFAE" w14:textId="77777777" w:rsidR="00A40D02" w:rsidRDefault="00A40D02">
      <w:pPr>
        <w:ind w:left="1080"/>
      </w:pPr>
    </w:p>
    <w:p w14:paraId="19A846FC" w14:textId="77777777" w:rsidR="00A40D02" w:rsidRDefault="00E7720C">
      <w:pPr>
        <w:pStyle w:val="Heading4"/>
        <w:tabs>
          <w:tab w:val="clear" w:pos="1080"/>
          <w:tab w:val="num" w:pos="900"/>
        </w:tabs>
      </w:pPr>
      <w:r>
        <w:t>“</w:t>
      </w:r>
      <w:r w:rsidRPr="00E7720C">
        <w:t xml:space="preserve">What </w:t>
      </w:r>
      <w:r>
        <w:t>I</w:t>
      </w:r>
      <w:r w:rsidRPr="00E7720C">
        <w:t xml:space="preserve">s </w:t>
      </w:r>
      <w:r>
        <w:t>M</w:t>
      </w:r>
      <w:r w:rsidRPr="00E7720C">
        <w:t xml:space="preserve">an </w:t>
      </w:r>
      <w:r>
        <w:t>T</w:t>
      </w:r>
      <w:r w:rsidRPr="00E7720C">
        <w:t xml:space="preserve">hat You </w:t>
      </w:r>
      <w:r>
        <w:t>T</w:t>
      </w:r>
      <w:r w:rsidRPr="00E7720C">
        <w:t xml:space="preserve">ake </w:t>
      </w:r>
      <w:r>
        <w:t>T</w:t>
      </w:r>
      <w:r w:rsidRPr="00E7720C">
        <w:t xml:space="preserve">hought </w:t>
      </w:r>
      <w:proofErr w:type="gramStart"/>
      <w:r>
        <w:t>O</w:t>
      </w:r>
      <w:r w:rsidRPr="00E7720C">
        <w:t>f</w:t>
      </w:r>
      <w:proofErr w:type="gramEnd"/>
      <w:r w:rsidRPr="00E7720C">
        <w:t xml:space="preserve"> </w:t>
      </w:r>
      <w:r>
        <w:t>H</w:t>
      </w:r>
      <w:r w:rsidRPr="00E7720C">
        <w:t>im</w:t>
      </w:r>
      <w:r>
        <w:t>?”</w:t>
      </w:r>
    </w:p>
    <w:p w14:paraId="67B8040A" w14:textId="21049487" w:rsidR="00570C7B" w:rsidRDefault="00DF1561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Ps. 8:</w:t>
      </w:r>
      <w:r w:rsidR="004F6397">
        <w:rPr>
          <w:sz w:val="22"/>
        </w:rPr>
        <w:t>3-9</w:t>
      </w:r>
      <w:r w:rsidR="00570C7B">
        <w:rPr>
          <w:sz w:val="22"/>
        </w:rPr>
        <w:t>; Heb. 2:5-</w:t>
      </w:r>
      <w:r w:rsidR="00FB2B39">
        <w:rPr>
          <w:sz w:val="22"/>
        </w:rPr>
        <w:t xml:space="preserve">10 </w:t>
      </w:r>
      <w:r w:rsidR="00FB2B39" w:rsidRPr="00FB2B39">
        <w:rPr>
          <w:i/>
          <w:sz w:val="22"/>
        </w:rPr>
        <w:t>(</w:t>
      </w:r>
      <w:r w:rsidR="00FB2B39">
        <w:rPr>
          <w:i/>
          <w:sz w:val="22"/>
        </w:rPr>
        <w:t xml:space="preserve">Heb. 2:10; </w:t>
      </w:r>
      <w:r w:rsidR="00FB2B39" w:rsidRPr="00FB2B39">
        <w:rPr>
          <w:i/>
          <w:sz w:val="22"/>
        </w:rPr>
        <w:t>Eph. 1:7)</w:t>
      </w:r>
      <w:r w:rsidRPr="00FB2B39">
        <w:rPr>
          <w:i/>
          <w:sz w:val="22"/>
        </w:rPr>
        <w:t>:</w:t>
      </w:r>
      <w:r>
        <w:rPr>
          <w:sz w:val="22"/>
        </w:rPr>
        <w:t xml:space="preserve"> </w:t>
      </w:r>
      <w:r w:rsidR="00570C7B">
        <w:rPr>
          <w:sz w:val="22"/>
        </w:rPr>
        <w:t>“What is man?”</w:t>
      </w:r>
    </w:p>
    <w:p w14:paraId="197FF350" w14:textId="77777777" w:rsidR="00A40D02" w:rsidRDefault="00AF3D1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Man is a living soul made in the image of God.</w:t>
      </w:r>
    </w:p>
    <w:p w14:paraId="5CA60B51" w14:textId="77777777" w:rsidR="00A40D02" w:rsidRDefault="00AF3D1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Gen. </w:t>
      </w:r>
      <w:r w:rsidR="00B17E13">
        <w:rPr>
          <w:sz w:val="22"/>
        </w:rPr>
        <w:t>1:26-27; 2:7: God made man in His image &amp; gave him the breath of life.</w:t>
      </w:r>
    </w:p>
    <w:p w14:paraId="690D18A9" w14:textId="77777777" w:rsidR="00E26F2F" w:rsidRDefault="00B17E1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Gen. 1:28-30: God made man above the animals and made them subject to him. </w:t>
      </w:r>
    </w:p>
    <w:p w14:paraId="3677FD5D" w14:textId="77777777" w:rsidR="00A40D02" w:rsidRDefault="00B17E13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Man is like the animals in that they both have “life.” </w:t>
      </w:r>
      <w:r w:rsidRPr="00B17E13">
        <w:rPr>
          <w:i/>
          <w:sz w:val="22"/>
        </w:rPr>
        <w:t>(Gen. 1:30; 2:7)</w:t>
      </w:r>
    </w:p>
    <w:p w14:paraId="343F96D4" w14:textId="77777777" w:rsidR="00B17E13" w:rsidRDefault="00B17E13" w:rsidP="00B17E13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There is a distinction between man &amp; animals (Eccl. 3:19-21; 12:7) – both live and die, but man’s spirit returns to God, animals to the earth.</w:t>
      </w:r>
    </w:p>
    <w:p w14:paraId="068A05C8" w14:textId="77777777" w:rsidR="00A40D02" w:rsidRDefault="0025168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Man is body and soul, flesh and spirit</w:t>
      </w:r>
      <w:r w:rsidR="00DF1561">
        <w:rPr>
          <w:sz w:val="22"/>
        </w:rPr>
        <w:t>.</w:t>
      </w:r>
    </w:p>
    <w:p w14:paraId="780C770F" w14:textId="77777777" w:rsidR="00DF1561" w:rsidRDefault="00DF1561" w:rsidP="00DF1561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The body or flesh is the house/tent in which the spirit/soul dwells </w:t>
      </w:r>
      <w:r w:rsidRPr="00F96C3E">
        <w:rPr>
          <w:i/>
          <w:sz w:val="22"/>
        </w:rPr>
        <w:t>(II Pet. 1:14; II Cor. 5:1-9).</w:t>
      </w:r>
    </w:p>
    <w:p w14:paraId="11407D81" w14:textId="77777777" w:rsidR="00DF1561" w:rsidRDefault="00DF1561" w:rsidP="00DF1561">
      <w:pPr>
        <w:numPr>
          <w:ilvl w:val="3"/>
          <w:numId w:val="2"/>
        </w:numPr>
        <w:rPr>
          <w:sz w:val="22"/>
        </w:rPr>
      </w:pPr>
      <w:proofErr w:type="gramStart"/>
      <w:r>
        <w:rPr>
          <w:sz w:val="22"/>
        </w:rPr>
        <w:t>Our personality,</w:t>
      </w:r>
      <w:proofErr w:type="gramEnd"/>
      <w:r>
        <w:rPr>
          <w:sz w:val="22"/>
        </w:rPr>
        <w:t xml:space="preserve"> will and desires are associated with the inner man, the spirit </w:t>
      </w:r>
      <w:r w:rsidRPr="00F96C3E">
        <w:rPr>
          <w:i/>
          <w:sz w:val="22"/>
        </w:rPr>
        <w:t>(I Cor. 9:27; II Cor. 5:2,4; II Pet. 1:12-16).</w:t>
      </w:r>
    </w:p>
    <w:p w14:paraId="721B657F" w14:textId="77777777" w:rsidR="00DF1561" w:rsidRDefault="00DF1561" w:rsidP="00DF1561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The inner man will survive the outer man in death </w:t>
      </w:r>
      <w:r w:rsidRPr="00F96C3E">
        <w:rPr>
          <w:i/>
          <w:sz w:val="22"/>
        </w:rPr>
        <w:t>(II Cor. 4:16; Js. 2:26; M</w:t>
      </w:r>
      <w:r w:rsidR="0099765F" w:rsidRPr="00F96C3E">
        <w:rPr>
          <w:i/>
          <w:sz w:val="22"/>
        </w:rPr>
        <w:t>t. 10:28; Lk. 23:46; Eccl. 12:7</w:t>
      </w:r>
      <w:r w:rsidRPr="00F96C3E">
        <w:rPr>
          <w:i/>
          <w:sz w:val="22"/>
        </w:rPr>
        <w:t>).</w:t>
      </w:r>
    </w:p>
    <w:p w14:paraId="2011BCB7" w14:textId="77777777" w:rsidR="00225141" w:rsidRDefault="00DF1561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As an order of being, man is “a little lower than the angels.” </w:t>
      </w:r>
      <w:r w:rsidRPr="00F96C3E">
        <w:rPr>
          <w:i/>
          <w:sz w:val="22"/>
        </w:rPr>
        <w:t>(Heb. 2:</w:t>
      </w:r>
      <w:r w:rsidR="00570C7B">
        <w:rPr>
          <w:i/>
          <w:sz w:val="22"/>
        </w:rPr>
        <w:t>5</w:t>
      </w:r>
      <w:r w:rsidRPr="00F96C3E">
        <w:rPr>
          <w:i/>
          <w:sz w:val="22"/>
        </w:rPr>
        <w:t>-9)</w:t>
      </w:r>
    </w:p>
    <w:p w14:paraId="63816A75" w14:textId="77777777" w:rsidR="00225141" w:rsidRDefault="00DF1561" w:rsidP="00225141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Meaning our fleshly nature </w:t>
      </w:r>
      <w:r w:rsidRPr="003543B9">
        <w:rPr>
          <w:i/>
          <w:sz w:val="22"/>
        </w:rPr>
        <w:t>(Heb. 2:16; Js. 1:14).</w:t>
      </w:r>
    </w:p>
    <w:p w14:paraId="76DDEA42" w14:textId="77777777" w:rsidR="00DF1561" w:rsidRDefault="00DF1561" w:rsidP="00225141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Meaning the potential for salvation </w:t>
      </w:r>
      <w:r w:rsidRPr="003543B9">
        <w:rPr>
          <w:i/>
          <w:sz w:val="22"/>
        </w:rPr>
        <w:t>(Heb. 1:14; II Pet. 2:4).</w:t>
      </w:r>
    </w:p>
    <w:p w14:paraId="3A70EB6D" w14:textId="77777777" w:rsidR="00DF1561" w:rsidRDefault="00DF1561" w:rsidP="00225141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Meaning our mortality </w:t>
      </w:r>
      <w:r w:rsidRPr="003543B9">
        <w:rPr>
          <w:i/>
          <w:sz w:val="22"/>
        </w:rPr>
        <w:t>(Gen. 2:17</w:t>
      </w:r>
      <w:r w:rsidR="00F96C3E" w:rsidRPr="003543B9">
        <w:rPr>
          <w:i/>
          <w:sz w:val="22"/>
        </w:rPr>
        <w:t>; Heb. 9:27</w:t>
      </w:r>
      <w:r w:rsidRPr="003543B9">
        <w:rPr>
          <w:i/>
          <w:sz w:val="22"/>
        </w:rPr>
        <w:t>).</w:t>
      </w:r>
    </w:p>
    <w:p w14:paraId="19047B68" w14:textId="34265ABD" w:rsidR="00247345" w:rsidRPr="00FB2B39" w:rsidRDefault="00F96C3E" w:rsidP="00247345">
      <w:pPr>
        <w:numPr>
          <w:ilvl w:val="1"/>
          <w:numId w:val="2"/>
        </w:numPr>
        <w:rPr>
          <w:i/>
          <w:sz w:val="22"/>
        </w:rPr>
      </w:pPr>
      <w:r>
        <w:rPr>
          <w:sz w:val="22"/>
        </w:rPr>
        <w:t>God created man and provided the means for redemption for him</w:t>
      </w:r>
      <w:r w:rsidR="00FB2B39">
        <w:rPr>
          <w:sz w:val="22"/>
        </w:rPr>
        <w:t xml:space="preserve"> </w:t>
      </w:r>
      <w:r w:rsidR="00FB2B39" w:rsidRPr="00FB2B39">
        <w:rPr>
          <w:i/>
          <w:sz w:val="22"/>
        </w:rPr>
        <w:t>(Eph. 1:7; Heb. 2:10)</w:t>
      </w:r>
      <w:r w:rsidRPr="00FB2B39">
        <w:rPr>
          <w:i/>
          <w:sz w:val="22"/>
        </w:rPr>
        <w:t>!</w:t>
      </w:r>
    </w:p>
    <w:p w14:paraId="5BFF1135" w14:textId="77777777" w:rsidR="00A40D02" w:rsidRDefault="00A40D02">
      <w:pPr>
        <w:ind w:left="1080"/>
        <w:rPr>
          <w:sz w:val="22"/>
        </w:rPr>
      </w:pPr>
    </w:p>
    <w:p w14:paraId="63440295" w14:textId="77777777" w:rsidR="006D6772" w:rsidRDefault="006D6772">
      <w:pPr>
        <w:ind w:left="1080"/>
        <w:rPr>
          <w:sz w:val="22"/>
        </w:rPr>
      </w:pPr>
    </w:p>
    <w:p w14:paraId="4323F049" w14:textId="77777777" w:rsidR="00A40D02" w:rsidRDefault="00F96C3E">
      <w:pPr>
        <w:pStyle w:val="Heading4"/>
      </w:pPr>
      <w:r>
        <w:lastRenderedPageBreak/>
        <w:t>What Is Man Worth?</w:t>
      </w:r>
    </w:p>
    <w:p w14:paraId="54C5F869" w14:textId="77777777" w:rsidR="00A40D02" w:rsidRDefault="00F96C3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Man is worth more than the commodities of trade and commerce:</w:t>
      </w:r>
    </w:p>
    <w:p w14:paraId="49D7B075" w14:textId="14B25375" w:rsidR="00F96C3E" w:rsidRDefault="00F96C3E" w:rsidP="00F96C3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Worth more than sparrows – Mt. 10:29-31</w:t>
      </w:r>
    </w:p>
    <w:p w14:paraId="729949F3" w14:textId="31394911" w:rsidR="006D6772" w:rsidRDefault="006D6772" w:rsidP="00F96C3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Worth more than sheep – Mt. 12:10-13</w:t>
      </w:r>
    </w:p>
    <w:p w14:paraId="7DB6DA1F" w14:textId="77777777" w:rsidR="006D6772" w:rsidRDefault="006D6772" w:rsidP="00F96C3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Worth more than an ox or donkey – Lk. 13:13-17</w:t>
      </w:r>
    </w:p>
    <w:p w14:paraId="6ADAD85C" w14:textId="77777777" w:rsidR="006D6772" w:rsidRDefault="006D6772" w:rsidP="00F96C3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Worth more than combined riches of the world – Mt. 16:24-26</w:t>
      </w:r>
    </w:p>
    <w:p w14:paraId="68AB406C" w14:textId="2E34C28A" w:rsidR="00A40D02" w:rsidRDefault="006D677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declared the exact value of man on Calvary</w:t>
      </w:r>
      <w:r w:rsidR="00A02003">
        <w:rPr>
          <w:sz w:val="22"/>
        </w:rPr>
        <w:t>…</w:t>
      </w:r>
    </w:p>
    <w:p w14:paraId="0CD36AF2" w14:textId="3917E187" w:rsidR="006D6772" w:rsidRDefault="006D6772" w:rsidP="006D677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Man is so valuable to God that He was willing to let His only begotten Son die for the sins of man (Jn. 3:16; Rom. 5:8-10; I Jn. 4:9-10).</w:t>
      </w:r>
    </w:p>
    <w:p w14:paraId="6433D720" w14:textId="14D67B48" w:rsidR="004F6397" w:rsidRPr="00170FE6" w:rsidRDefault="004F6397" w:rsidP="00170FE6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i/>
          <w:sz w:val="22"/>
        </w:rPr>
      </w:pPr>
      <w:r w:rsidRPr="00170FE6">
        <w:rPr>
          <w:i/>
          <w:sz w:val="22"/>
        </w:rPr>
        <w:t>Jesus didn’t die for sparrows, sheep, oxen, or for we</w:t>
      </w:r>
      <w:r w:rsidR="00170FE6" w:rsidRPr="00170FE6">
        <w:rPr>
          <w:i/>
          <w:sz w:val="22"/>
        </w:rPr>
        <w:t>alth!</w:t>
      </w:r>
    </w:p>
    <w:p w14:paraId="25BA751F" w14:textId="0F4E142E" w:rsidR="006D6772" w:rsidRDefault="006D6772" w:rsidP="006D677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God’s own Son is the price He paid (I Cor. 6:19-20)</w:t>
      </w:r>
      <w:r w:rsidR="00A02003">
        <w:rPr>
          <w:sz w:val="22"/>
        </w:rPr>
        <w:t xml:space="preserve"> to redeem mankind</w:t>
      </w:r>
      <w:r w:rsidR="00170FE6">
        <w:rPr>
          <w:sz w:val="22"/>
        </w:rPr>
        <w:t xml:space="preserve"> in Jesus’ own blood</w:t>
      </w:r>
      <w:r w:rsidR="00A02003">
        <w:rPr>
          <w:sz w:val="22"/>
        </w:rPr>
        <w:t>!</w:t>
      </w:r>
      <w:r w:rsidR="00170FE6">
        <w:rPr>
          <w:sz w:val="22"/>
        </w:rPr>
        <w:t xml:space="preserve"> (Eph. 1:7)</w:t>
      </w:r>
    </w:p>
    <w:p w14:paraId="7D2BEA5E" w14:textId="77777777" w:rsidR="006D6772" w:rsidRDefault="006D6772" w:rsidP="006D677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price was Christ’s precious blood (I Pet. 1:17-19).</w:t>
      </w:r>
    </w:p>
    <w:p w14:paraId="18CB1CA0" w14:textId="77777777" w:rsidR="006D6772" w:rsidRDefault="006D6772" w:rsidP="006D6772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Not silver or gold (man’s standard for value) – but blood of Son of God!</w:t>
      </w:r>
    </w:p>
    <w:p w14:paraId="4315DEFF" w14:textId="45A9908D" w:rsidR="00A40D02" w:rsidRDefault="006D677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God declared to mankind the value of man – worth the blood of </w:t>
      </w:r>
      <w:r w:rsidR="00170FE6">
        <w:rPr>
          <w:sz w:val="22"/>
        </w:rPr>
        <w:t>Jesus</w:t>
      </w:r>
      <w:r>
        <w:rPr>
          <w:sz w:val="22"/>
        </w:rPr>
        <w:t>!</w:t>
      </w:r>
    </w:p>
    <w:p w14:paraId="3918B14E" w14:textId="77777777" w:rsidR="0060644D" w:rsidRDefault="006D6772" w:rsidP="00247345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Since the value of any commodity is determined by the price men are willing to pay, we get an idea of what man is worth to God!</w:t>
      </w:r>
    </w:p>
    <w:p w14:paraId="0356E0EB" w14:textId="77777777" w:rsidR="00A40D02" w:rsidRDefault="00A40D02">
      <w:pPr>
        <w:pStyle w:val="Heading2"/>
        <w:rPr>
          <w:b w:val="0"/>
          <w:bCs w:val="0"/>
          <w:sz w:val="28"/>
        </w:rPr>
      </w:pPr>
    </w:p>
    <w:p w14:paraId="36FF5A35" w14:textId="77777777" w:rsidR="00A40D02" w:rsidRDefault="00A40D02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7D347DFD" w14:textId="17D0D02C" w:rsidR="006D6772" w:rsidRDefault="006D6772" w:rsidP="0083028F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All things have value </w:t>
      </w:r>
      <w:r w:rsidR="007A0AED">
        <w:rPr>
          <w:sz w:val="22"/>
        </w:rPr>
        <w:t xml:space="preserve">– </w:t>
      </w:r>
      <w:r>
        <w:rPr>
          <w:sz w:val="22"/>
        </w:rPr>
        <w:t>what others are willing to pay for them.</w:t>
      </w:r>
    </w:p>
    <w:p w14:paraId="61D251D6" w14:textId="7E8ACCEC" w:rsidR="006D6772" w:rsidRPr="006D6772" w:rsidRDefault="00921FA5" w:rsidP="0083028F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What are you worth?</w:t>
      </w:r>
    </w:p>
    <w:p w14:paraId="5C9A738E" w14:textId="05937BE8" w:rsidR="00E7720C" w:rsidRDefault="00921FA5" w:rsidP="006D6772">
      <w:pPr>
        <w:numPr>
          <w:ilvl w:val="1"/>
          <w:numId w:val="3"/>
        </w:numPr>
        <w:rPr>
          <w:sz w:val="22"/>
        </w:rPr>
      </w:pPr>
      <w:r>
        <w:rPr>
          <w:sz w:val="22"/>
          <w:szCs w:val="22"/>
        </w:rPr>
        <w:t>The precious, innocent blood of Jesus, the Lamb of God Who takes away the sins of the world! (John 1:29)</w:t>
      </w:r>
    </w:p>
    <w:p w14:paraId="7575F68C" w14:textId="65DE17A9" w:rsidR="00400915" w:rsidRDefault="0040091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Despite the worth of man as measured by man, you have great value to God!</w:t>
      </w:r>
    </w:p>
    <w:p w14:paraId="407E3AA1" w14:textId="77777777" w:rsidR="00A02003" w:rsidRPr="006D6772" w:rsidRDefault="00A02003" w:rsidP="00A02003">
      <w:pPr>
        <w:numPr>
          <w:ilvl w:val="1"/>
          <w:numId w:val="3"/>
        </w:numPr>
        <w:rPr>
          <w:sz w:val="22"/>
        </w:rPr>
      </w:pPr>
      <w:r>
        <w:rPr>
          <w:sz w:val="22"/>
        </w:rPr>
        <w:t>While the world around us may cheapen &amp; devalue human life…don’t be disheartened about your worth!</w:t>
      </w:r>
    </w:p>
    <w:p w14:paraId="498058B0" w14:textId="46193F13" w:rsidR="00400915" w:rsidRDefault="00A0200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Jesus</w:t>
      </w:r>
      <w:r w:rsidR="00400915">
        <w:rPr>
          <w:sz w:val="22"/>
        </w:rPr>
        <w:t xml:space="preserve"> shed His blood to redeem you that you might spend eternity with Him!</w:t>
      </w:r>
    </w:p>
    <w:p w14:paraId="5BD72D48" w14:textId="349EAD63" w:rsidR="00400915" w:rsidRDefault="00400915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Do you recognize your great value and serve Him who </w:t>
      </w:r>
      <w:r w:rsidR="006A4F66">
        <w:rPr>
          <w:sz w:val="22"/>
        </w:rPr>
        <w:t xml:space="preserve">redeemed </w:t>
      </w:r>
      <w:r>
        <w:rPr>
          <w:sz w:val="22"/>
        </w:rPr>
        <w:t>you?</w:t>
      </w:r>
    </w:p>
    <w:p w14:paraId="68F0F8B9" w14:textId="77777777" w:rsidR="00A40D02" w:rsidRDefault="00A40D0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7F82BBAD" w14:textId="77777777" w:rsidR="00A40D02" w:rsidRDefault="00A40D0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5566E052" w14:textId="77777777" w:rsidR="00A40D02" w:rsidRDefault="00A40D02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A40D02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0C63" w14:textId="77777777" w:rsidR="001D1B13" w:rsidRDefault="001D1B13">
      <w:r>
        <w:separator/>
      </w:r>
    </w:p>
  </w:endnote>
  <w:endnote w:type="continuationSeparator" w:id="0">
    <w:p w14:paraId="7870E665" w14:textId="77777777" w:rsidR="001D1B13" w:rsidRDefault="001D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C05D" w14:textId="77777777" w:rsidR="00A40D02" w:rsidRDefault="00A40D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D9BD5" w14:textId="77777777" w:rsidR="00A40D02" w:rsidRDefault="00A40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3EEF" w14:textId="77777777" w:rsidR="00A40D02" w:rsidRDefault="00A40D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F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060D00" w14:textId="77777777" w:rsidR="00A40D02" w:rsidRDefault="0048160A">
    <w:pPr>
      <w:pStyle w:val="Footer"/>
      <w:rPr>
        <w:b/>
        <w:bCs/>
      </w:rPr>
    </w:pPr>
    <w:r>
      <w:rPr>
        <w:b/>
        <w:bCs/>
      </w:rPr>
      <w:t>What Are You Worth?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6064" w14:textId="77777777" w:rsidR="00A40D02" w:rsidRDefault="00A40D0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0BF4" w14:textId="77777777" w:rsidR="001D1B13" w:rsidRDefault="001D1B13">
      <w:r>
        <w:separator/>
      </w:r>
    </w:p>
  </w:footnote>
  <w:footnote w:type="continuationSeparator" w:id="0">
    <w:p w14:paraId="38EFE0C2" w14:textId="77777777" w:rsidR="001D1B13" w:rsidRDefault="001D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C89" w14:textId="176CE613" w:rsidR="00D50378" w:rsidRDefault="00D50378" w:rsidP="00D50378"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 w:rsidRPr="00D50378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F30A492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709"/>
    <w:rsid w:val="00037F8C"/>
    <w:rsid w:val="000F7F52"/>
    <w:rsid w:val="00160EF2"/>
    <w:rsid w:val="00170FE6"/>
    <w:rsid w:val="001A7297"/>
    <w:rsid w:val="001D1B13"/>
    <w:rsid w:val="00225141"/>
    <w:rsid w:val="00247345"/>
    <w:rsid w:val="0025168F"/>
    <w:rsid w:val="002846BF"/>
    <w:rsid w:val="002C4D9F"/>
    <w:rsid w:val="002D0F60"/>
    <w:rsid w:val="00337786"/>
    <w:rsid w:val="003543B9"/>
    <w:rsid w:val="00383CC0"/>
    <w:rsid w:val="003A193F"/>
    <w:rsid w:val="00400915"/>
    <w:rsid w:val="0048160A"/>
    <w:rsid w:val="004E3E65"/>
    <w:rsid w:val="004F6397"/>
    <w:rsid w:val="00521682"/>
    <w:rsid w:val="00570C7B"/>
    <w:rsid w:val="00586630"/>
    <w:rsid w:val="0060644D"/>
    <w:rsid w:val="006A4F66"/>
    <w:rsid w:val="006D6772"/>
    <w:rsid w:val="00701709"/>
    <w:rsid w:val="00735DF4"/>
    <w:rsid w:val="00766BE3"/>
    <w:rsid w:val="007A0AED"/>
    <w:rsid w:val="007C4B43"/>
    <w:rsid w:val="0083028F"/>
    <w:rsid w:val="00840C6F"/>
    <w:rsid w:val="00852634"/>
    <w:rsid w:val="00873C50"/>
    <w:rsid w:val="00875635"/>
    <w:rsid w:val="008A0474"/>
    <w:rsid w:val="00921FA5"/>
    <w:rsid w:val="00936E67"/>
    <w:rsid w:val="0099765F"/>
    <w:rsid w:val="009D689F"/>
    <w:rsid w:val="009E3756"/>
    <w:rsid w:val="00A02003"/>
    <w:rsid w:val="00A16872"/>
    <w:rsid w:val="00A40D02"/>
    <w:rsid w:val="00AF3D16"/>
    <w:rsid w:val="00B17E13"/>
    <w:rsid w:val="00B929F8"/>
    <w:rsid w:val="00B93BF4"/>
    <w:rsid w:val="00C25C58"/>
    <w:rsid w:val="00C604D0"/>
    <w:rsid w:val="00C65B93"/>
    <w:rsid w:val="00D22750"/>
    <w:rsid w:val="00D50378"/>
    <w:rsid w:val="00D922BE"/>
    <w:rsid w:val="00DF1561"/>
    <w:rsid w:val="00E06689"/>
    <w:rsid w:val="00E26F2F"/>
    <w:rsid w:val="00E646AC"/>
    <w:rsid w:val="00E7720C"/>
    <w:rsid w:val="00E96C37"/>
    <w:rsid w:val="00F73093"/>
    <w:rsid w:val="00F96C3E"/>
    <w:rsid w:val="00FA26F0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E5D8792"/>
  <w15:chartTrackingRefBased/>
  <w15:docId w15:val="{F603F3E0-9CEF-48C7-A550-11919297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27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3A1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/viewarticle/4652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cker-posner-blog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You Worth?</vt:lpstr>
    </vt:vector>
  </TitlesOfParts>
  <Company/>
  <LinksUpToDate>false</LinksUpToDate>
  <CharactersWithSpaces>6582</CharactersWithSpaces>
  <SharedDoc>false</SharedDoc>
  <HLinks>
    <vt:vector size="12" baseType="variant">
      <vt:variant>
        <vt:i4>2949245</vt:i4>
      </vt:variant>
      <vt:variant>
        <vt:i4>3</vt:i4>
      </vt:variant>
      <vt:variant>
        <vt:i4>0</vt:i4>
      </vt:variant>
      <vt:variant>
        <vt:i4>5</vt:i4>
      </vt:variant>
      <vt:variant>
        <vt:lpwstr>http://www.medscape.com/viewarticle/465200</vt:lpwstr>
      </vt:variant>
      <vt:variant>
        <vt:lpwstr/>
      </vt:variant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http://www.becker-posner-blog.com/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You Worth?</dc:title>
  <dc:subject>03/03/2019</dc:subject>
  <dc:creator>DarkWolf</dc:creator>
  <cp:keywords/>
  <dc:description/>
  <cp:lastModifiedBy>Nathan Morrison</cp:lastModifiedBy>
  <cp:revision>10</cp:revision>
  <cp:lastPrinted>2007-06-29T04:29:00Z</cp:lastPrinted>
  <dcterms:created xsi:type="dcterms:W3CDTF">2019-02-20T19:38:00Z</dcterms:created>
  <dcterms:modified xsi:type="dcterms:W3CDTF">2019-02-28T20:13:00Z</dcterms:modified>
</cp:coreProperties>
</file>