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0278" w14:textId="3CF5B44F" w:rsidR="0030532F" w:rsidRDefault="00045BF6">
      <w:pPr>
        <w:pStyle w:val="Title"/>
      </w:pPr>
      <w:r>
        <w:t xml:space="preserve">Power </w:t>
      </w:r>
      <w:proofErr w:type="gramStart"/>
      <w:r>
        <w:t>Of</w:t>
      </w:r>
      <w:proofErr w:type="gramEnd"/>
      <w:r>
        <w:t xml:space="preserve"> </w:t>
      </w:r>
      <w:r w:rsidR="000B0A87">
        <w:t>God’s Word</w:t>
      </w:r>
      <w:r w:rsidR="0025238B">
        <w:t>: “Upholds All Things”</w:t>
      </w:r>
    </w:p>
    <w:p w14:paraId="2ECBB2CD" w14:textId="0FED4584" w:rsidR="0030532F" w:rsidRDefault="003053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45BF6">
        <w:rPr>
          <w:sz w:val="22"/>
        </w:rPr>
        <w:t>April 29</w:t>
      </w:r>
      <w:r w:rsidR="00045BF6" w:rsidRPr="00045BF6">
        <w:rPr>
          <w:sz w:val="22"/>
          <w:vertAlign w:val="superscript"/>
        </w:rPr>
        <w:t>th</w:t>
      </w:r>
      <w:r w:rsidR="00045BF6">
        <w:rPr>
          <w:sz w:val="22"/>
        </w:rPr>
        <w:t>, 2018</w:t>
      </w:r>
    </w:p>
    <w:p w14:paraId="57972A07" w14:textId="63E0E433" w:rsidR="0030532F" w:rsidRDefault="003053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Heb. </w:t>
      </w:r>
      <w:r w:rsidR="002947A1">
        <w:rPr>
          <w:sz w:val="22"/>
        </w:rPr>
        <w:t>1:3</w:t>
      </w:r>
      <w:r>
        <w:rPr>
          <w:sz w:val="22"/>
        </w:rPr>
        <w:t xml:space="preserve">      </w:t>
      </w:r>
    </w:p>
    <w:p w14:paraId="5D343A4A" w14:textId="77777777" w:rsidR="0030532F" w:rsidRDefault="0030532F"/>
    <w:p w14:paraId="37AD0A5E" w14:textId="77777777" w:rsidR="0030532F" w:rsidRDefault="0030532F">
      <w:pPr>
        <w:pStyle w:val="Heading3"/>
      </w:pPr>
      <w:r>
        <w:t>Intro</w:t>
      </w:r>
    </w:p>
    <w:p w14:paraId="047377B1" w14:textId="77777777" w:rsidR="002947A1" w:rsidRDefault="002947A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Scriptures “cannot be broken” </w:t>
      </w:r>
      <w:r w:rsidRPr="002947A1">
        <w:rPr>
          <w:i/>
          <w:sz w:val="22"/>
          <w:szCs w:val="22"/>
        </w:rPr>
        <w:t>(Jn. 10:35),</w:t>
      </w:r>
      <w:r>
        <w:rPr>
          <w:sz w:val="22"/>
          <w:szCs w:val="22"/>
        </w:rPr>
        <w:t xml:space="preserve"> and are complete! </w:t>
      </w:r>
      <w:r w:rsidRPr="002947A1">
        <w:rPr>
          <w:i/>
          <w:sz w:val="22"/>
          <w:szCs w:val="22"/>
        </w:rPr>
        <w:t>(II Tim. 3:17; II Pet. 1:3)</w:t>
      </w:r>
    </w:p>
    <w:p w14:paraId="5CC375F9" w14:textId="77777777" w:rsidR="0030532F" w:rsidRPr="000B0A87" w:rsidRDefault="0030532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>Men have the tendency to underestimate the power of God’s word.</w:t>
      </w:r>
    </w:p>
    <w:p w14:paraId="5191C5E5" w14:textId="77777777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Naaman wanted a miracle instead of instructions from God’s prophet. </w:t>
      </w:r>
      <w:r w:rsidRPr="000B0A87">
        <w:rPr>
          <w:i/>
          <w:iCs/>
          <w:sz w:val="22"/>
          <w:szCs w:val="22"/>
        </w:rPr>
        <w:t>(II Kings 5)</w:t>
      </w:r>
    </w:p>
    <w:p w14:paraId="6061C65E" w14:textId="77777777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The rich man wanted Abraham to send Lazarus back from the dead so his brothers would repent. </w:t>
      </w:r>
      <w:r w:rsidRPr="00981412">
        <w:rPr>
          <w:i/>
          <w:iCs/>
          <w:sz w:val="22"/>
          <w:szCs w:val="22"/>
        </w:rPr>
        <w:t>(Lk</w:t>
      </w:r>
      <w:r w:rsidR="00981412" w:rsidRPr="00981412">
        <w:rPr>
          <w:i/>
          <w:iCs/>
          <w:sz w:val="22"/>
          <w:szCs w:val="22"/>
        </w:rPr>
        <w:t>.</w:t>
      </w:r>
      <w:r w:rsidRPr="00981412">
        <w:rPr>
          <w:i/>
          <w:iCs/>
          <w:sz w:val="22"/>
          <w:szCs w:val="22"/>
        </w:rPr>
        <w:t xml:space="preserve"> 16:27-31)</w:t>
      </w:r>
    </w:p>
    <w:p w14:paraId="2203FEBC" w14:textId="0D2205D4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Many Jews of </w:t>
      </w:r>
      <w:r w:rsidR="007C4678">
        <w:rPr>
          <w:sz w:val="22"/>
          <w:szCs w:val="22"/>
        </w:rPr>
        <w:t>Jesus</w:t>
      </w:r>
      <w:r w:rsidR="00F02FA1">
        <w:rPr>
          <w:sz w:val="22"/>
          <w:szCs w:val="22"/>
        </w:rPr>
        <w:t>’</w:t>
      </w:r>
      <w:r w:rsidR="007C4678">
        <w:rPr>
          <w:sz w:val="22"/>
          <w:szCs w:val="22"/>
        </w:rPr>
        <w:t xml:space="preserve"> and </w:t>
      </w:r>
      <w:r w:rsidRPr="000B0A87">
        <w:rPr>
          <w:sz w:val="22"/>
          <w:szCs w:val="22"/>
        </w:rPr>
        <w:t xml:space="preserve">Paul’s day wanted a sign </w:t>
      </w:r>
      <w:r w:rsidRPr="000B0A87">
        <w:rPr>
          <w:i/>
          <w:iCs/>
          <w:sz w:val="22"/>
          <w:szCs w:val="22"/>
        </w:rPr>
        <w:t>(</w:t>
      </w:r>
      <w:r w:rsidR="00F02FA1">
        <w:rPr>
          <w:i/>
          <w:iCs/>
          <w:sz w:val="22"/>
          <w:szCs w:val="22"/>
        </w:rPr>
        <w:t xml:space="preserve">John 4:48; </w:t>
      </w:r>
      <w:r w:rsidRPr="000B0A87">
        <w:rPr>
          <w:i/>
          <w:iCs/>
          <w:sz w:val="22"/>
          <w:szCs w:val="22"/>
        </w:rPr>
        <w:t>I Cor. 1:22-24)</w:t>
      </w:r>
    </w:p>
    <w:p w14:paraId="0E502C12" w14:textId="77777777" w:rsidR="0030532F" w:rsidRPr="000B0A87" w:rsidRDefault="0030532F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>Men are still minimizing the power and completeness of God’s word.</w:t>
      </w:r>
    </w:p>
    <w:p w14:paraId="34B763BD" w14:textId="77777777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Many </w:t>
      </w:r>
      <w:r w:rsidR="003E220A">
        <w:rPr>
          <w:sz w:val="22"/>
          <w:szCs w:val="22"/>
        </w:rPr>
        <w:t>teach</w:t>
      </w:r>
      <w:r w:rsidRPr="000B0A87">
        <w:rPr>
          <w:sz w:val="22"/>
          <w:szCs w:val="22"/>
        </w:rPr>
        <w:t xml:space="preserve"> a direct operation of the Holy Spirit in salvation apart from God’s word.</w:t>
      </w:r>
    </w:p>
    <w:p w14:paraId="7A7A2226" w14:textId="77777777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Those who </w:t>
      </w:r>
      <w:r w:rsidR="003E220A">
        <w:rPr>
          <w:sz w:val="22"/>
          <w:szCs w:val="22"/>
        </w:rPr>
        <w:t>teach</w:t>
      </w:r>
      <w:r w:rsidRPr="000B0A87">
        <w:rPr>
          <w:sz w:val="22"/>
          <w:szCs w:val="22"/>
        </w:rPr>
        <w:t xml:space="preserve"> an “existential experience” do not </w:t>
      </w:r>
      <w:r w:rsidR="005F7D89">
        <w:rPr>
          <w:sz w:val="22"/>
          <w:szCs w:val="22"/>
        </w:rPr>
        <w:t>respect</w:t>
      </w:r>
      <w:r w:rsidRPr="000B0A87">
        <w:rPr>
          <w:sz w:val="22"/>
          <w:szCs w:val="22"/>
        </w:rPr>
        <w:t xml:space="preserve"> the written word of God.</w:t>
      </w:r>
    </w:p>
    <w:p w14:paraId="3A7CF980" w14:textId="77777777" w:rsidR="0030532F" w:rsidRPr="000B0A87" w:rsidRDefault="003E220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seek to mold the word of God</w:t>
      </w:r>
      <w:r w:rsidR="00FD7D65">
        <w:rPr>
          <w:sz w:val="22"/>
          <w:szCs w:val="22"/>
        </w:rPr>
        <w:t xml:space="preserve"> into their teachings and ideas (or reject it outright).</w:t>
      </w:r>
    </w:p>
    <w:p w14:paraId="677C7A57" w14:textId="77777777" w:rsidR="0030532F" w:rsidRPr="000B0A87" w:rsidRDefault="0030532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>Do</w:t>
      </w:r>
      <w:r w:rsidR="0012426B">
        <w:rPr>
          <w:sz w:val="22"/>
          <w:szCs w:val="22"/>
        </w:rPr>
        <w:t xml:space="preserve">n’t </w:t>
      </w:r>
      <w:r w:rsidRPr="000B0A87">
        <w:rPr>
          <w:sz w:val="22"/>
          <w:szCs w:val="22"/>
        </w:rPr>
        <w:t>underestimate the power of God’s word</w:t>
      </w:r>
      <w:r w:rsidR="0012426B">
        <w:rPr>
          <w:sz w:val="22"/>
          <w:szCs w:val="22"/>
        </w:rPr>
        <w:t>!</w:t>
      </w:r>
      <w:r w:rsidRPr="000B0A87">
        <w:rPr>
          <w:sz w:val="22"/>
          <w:szCs w:val="22"/>
        </w:rPr>
        <w:t xml:space="preserve"> </w:t>
      </w:r>
    </w:p>
    <w:p w14:paraId="5C58EB42" w14:textId="6AC99624" w:rsidR="00F02FA1" w:rsidRDefault="00F02FA1" w:rsidP="00F02FA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Heb. 1:3: Jesus “u</w:t>
      </w:r>
      <w:r w:rsidRPr="00F02FA1">
        <w:rPr>
          <w:sz w:val="22"/>
          <w:szCs w:val="22"/>
        </w:rPr>
        <w:t>pholds all things by the word of His power</w:t>
      </w:r>
      <w:r>
        <w:rPr>
          <w:sz w:val="22"/>
          <w:szCs w:val="22"/>
        </w:rPr>
        <w:t xml:space="preserve">.”  </w:t>
      </w:r>
    </w:p>
    <w:p w14:paraId="2D6E4974" w14:textId="658AF8DC" w:rsidR="0030532F" w:rsidRPr="000B0A87" w:rsidRDefault="0030532F">
      <w:pPr>
        <w:numPr>
          <w:ilvl w:val="1"/>
          <w:numId w:val="1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Heb. 4:12: </w:t>
      </w:r>
      <w:r w:rsidR="00430307">
        <w:rPr>
          <w:sz w:val="22"/>
          <w:szCs w:val="22"/>
        </w:rPr>
        <w:t xml:space="preserve">God’s word </w:t>
      </w:r>
      <w:r w:rsidRPr="000B0A87">
        <w:rPr>
          <w:sz w:val="22"/>
          <w:szCs w:val="22"/>
        </w:rPr>
        <w:t>is more powerful &amp; sharper than a two-edged sword, able to separate soul from spirit, and will judge the thought &amp; intentions of the heart!</w:t>
      </w:r>
    </w:p>
    <w:p w14:paraId="7B04A58D" w14:textId="77777777" w:rsidR="0030532F" w:rsidRPr="000B0A87" w:rsidRDefault="0030532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>Men need to be constantly remi</w:t>
      </w:r>
      <w:r w:rsidR="006F4CC6">
        <w:rPr>
          <w:sz w:val="22"/>
          <w:szCs w:val="22"/>
        </w:rPr>
        <w:t>nded of the power of God’s word!</w:t>
      </w:r>
    </w:p>
    <w:p w14:paraId="7C501E2F" w14:textId="77777777" w:rsidR="0030532F" w:rsidRPr="000B0A87" w:rsidRDefault="0030532F">
      <w:pPr>
        <w:rPr>
          <w:sz w:val="22"/>
          <w:szCs w:val="22"/>
        </w:rPr>
      </w:pPr>
    </w:p>
    <w:p w14:paraId="28A2FCF8" w14:textId="37B873D5" w:rsidR="0030532F" w:rsidRDefault="000B0A87">
      <w:pPr>
        <w:pStyle w:val="Heading4"/>
        <w:tabs>
          <w:tab w:val="clear" w:pos="1080"/>
          <w:tab w:val="num" w:pos="900"/>
        </w:tabs>
      </w:pPr>
      <w:r>
        <w:t>Power of t</w:t>
      </w:r>
      <w:r w:rsidR="0030532F">
        <w:t xml:space="preserve">he Word </w:t>
      </w:r>
      <w:r w:rsidR="003E220A">
        <w:t>of</w:t>
      </w:r>
      <w:r w:rsidR="0030532F">
        <w:t xml:space="preserve"> God</w:t>
      </w:r>
    </w:p>
    <w:p w14:paraId="1275BCD5" w14:textId="405A8450" w:rsidR="00430307" w:rsidRDefault="00430307" w:rsidP="00430307">
      <w:pPr>
        <w:numPr>
          <w:ilvl w:val="1"/>
          <w:numId w:val="2"/>
        </w:numPr>
        <w:rPr>
          <w:sz w:val="22"/>
          <w:szCs w:val="22"/>
        </w:rPr>
      </w:pPr>
      <w:r w:rsidRPr="00430307">
        <w:rPr>
          <w:sz w:val="22"/>
          <w:szCs w:val="22"/>
        </w:rPr>
        <w:t xml:space="preserve">Spoken word of God </w:t>
      </w:r>
      <w:r>
        <w:rPr>
          <w:sz w:val="22"/>
          <w:szCs w:val="22"/>
        </w:rPr>
        <w:t>–</w:t>
      </w:r>
      <w:r w:rsidRPr="00430307">
        <w:rPr>
          <w:sz w:val="22"/>
          <w:szCs w:val="22"/>
        </w:rPr>
        <w:t xml:space="preserve"> </w:t>
      </w:r>
      <w:r w:rsidR="0025238B" w:rsidRPr="00430307">
        <w:rPr>
          <w:sz w:val="22"/>
          <w:szCs w:val="22"/>
        </w:rPr>
        <w:t xml:space="preserve">How powerful is it? </w:t>
      </w:r>
    </w:p>
    <w:p w14:paraId="0FCF6E5E" w14:textId="19F977CD" w:rsidR="0030532F" w:rsidRPr="00430307" w:rsidRDefault="0030532F" w:rsidP="00430307">
      <w:pPr>
        <w:numPr>
          <w:ilvl w:val="2"/>
          <w:numId w:val="2"/>
        </w:numPr>
        <w:rPr>
          <w:sz w:val="22"/>
          <w:szCs w:val="22"/>
        </w:rPr>
      </w:pPr>
      <w:r w:rsidRPr="00430307">
        <w:rPr>
          <w:sz w:val="22"/>
          <w:szCs w:val="22"/>
        </w:rPr>
        <w:t xml:space="preserve">So powerful that God </w:t>
      </w:r>
      <w:r w:rsidR="006B6F06" w:rsidRPr="00430307">
        <w:rPr>
          <w:sz w:val="22"/>
          <w:szCs w:val="22"/>
        </w:rPr>
        <w:t>spoke the world into existence!</w:t>
      </w:r>
    </w:p>
    <w:p w14:paraId="23C9CF70" w14:textId="77777777" w:rsidR="0030532F" w:rsidRPr="000B0A87" w:rsidRDefault="0030532F" w:rsidP="00430307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Heb. 11:3; </w:t>
      </w:r>
      <w:r w:rsidRPr="000B0A87">
        <w:rPr>
          <w:i/>
          <w:iCs/>
          <w:sz w:val="22"/>
          <w:szCs w:val="22"/>
        </w:rPr>
        <w:t>Ps. 33:9:</w:t>
      </w:r>
      <w:r w:rsidRPr="000B0A87">
        <w:rPr>
          <w:sz w:val="22"/>
          <w:szCs w:val="22"/>
        </w:rPr>
        <w:t xml:space="preserve"> “For He spoke, and it was done; He commanded, and it stood fast.”</w:t>
      </w:r>
      <w:r w:rsidR="002947A1">
        <w:rPr>
          <w:sz w:val="22"/>
          <w:szCs w:val="22"/>
        </w:rPr>
        <w:t xml:space="preserve"> </w:t>
      </w:r>
      <w:r w:rsidR="002947A1" w:rsidRPr="002947A1">
        <w:rPr>
          <w:i/>
          <w:sz w:val="22"/>
          <w:szCs w:val="22"/>
        </w:rPr>
        <w:t>(</w:t>
      </w:r>
      <w:r w:rsidR="002947A1">
        <w:rPr>
          <w:i/>
          <w:sz w:val="22"/>
          <w:szCs w:val="22"/>
        </w:rPr>
        <w:t xml:space="preserve">Gen. 1:1; </w:t>
      </w:r>
      <w:r w:rsidR="002947A1" w:rsidRPr="002947A1">
        <w:rPr>
          <w:i/>
          <w:sz w:val="22"/>
          <w:szCs w:val="22"/>
        </w:rPr>
        <w:t>Ex. 20:11)</w:t>
      </w:r>
    </w:p>
    <w:p w14:paraId="1027B383" w14:textId="77777777" w:rsidR="0030532F" w:rsidRPr="000B0A87" w:rsidRDefault="0030532F" w:rsidP="00B922FD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In Genesis 1 the phrase “God said” appears ten times. </w:t>
      </w:r>
    </w:p>
    <w:p w14:paraId="5E1E686D" w14:textId="77777777" w:rsidR="0030532F" w:rsidRPr="000B0A87" w:rsidRDefault="00B40BF0" w:rsidP="0043030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30532F" w:rsidRPr="000B0A87">
        <w:rPr>
          <w:sz w:val="22"/>
          <w:szCs w:val="22"/>
        </w:rPr>
        <w:t xml:space="preserve">hatever God said, happened! </w:t>
      </w:r>
    </w:p>
    <w:p w14:paraId="4F991482" w14:textId="77777777" w:rsidR="0030532F" w:rsidRPr="000B0A87" w:rsidRDefault="0030532F" w:rsidP="00430307">
      <w:pPr>
        <w:numPr>
          <w:ilvl w:val="3"/>
          <w:numId w:val="2"/>
        </w:numPr>
        <w:rPr>
          <w:sz w:val="22"/>
          <w:szCs w:val="22"/>
        </w:rPr>
      </w:pPr>
      <w:r w:rsidRPr="00430307">
        <w:rPr>
          <w:i/>
          <w:sz w:val="22"/>
          <w:szCs w:val="22"/>
        </w:rPr>
        <w:t>Heb. 1:2; Col. 1:13-16; Jn. 1:3:</w:t>
      </w:r>
      <w:r w:rsidRPr="000B0A87">
        <w:rPr>
          <w:sz w:val="22"/>
          <w:szCs w:val="22"/>
        </w:rPr>
        <w:t xml:space="preserve"> It was His Son “throu</w:t>
      </w:r>
      <w:r w:rsidR="006B6F06">
        <w:rPr>
          <w:sz w:val="22"/>
          <w:szCs w:val="22"/>
        </w:rPr>
        <w:t xml:space="preserve">gh whom also He made the world” </w:t>
      </w:r>
      <w:r w:rsidR="006B6F06" w:rsidRPr="006B6F06">
        <w:rPr>
          <w:i/>
          <w:sz w:val="22"/>
          <w:szCs w:val="22"/>
        </w:rPr>
        <w:t>(Heb. 1:2).</w:t>
      </w:r>
      <w:r w:rsidRPr="000B0A87">
        <w:rPr>
          <w:sz w:val="22"/>
          <w:szCs w:val="22"/>
        </w:rPr>
        <w:t xml:space="preserve"> </w:t>
      </w:r>
    </w:p>
    <w:p w14:paraId="3EB4A32E" w14:textId="77A0F013" w:rsidR="0030532F" w:rsidRDefault="00B40BF0" w:rsidP="00B922F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spoken word of God “created the heavens and the earth!”</w:t>
      </w:r>
    </w:p>
    <w:p w14:paraId="74270F52" w14:textId="028F111C" w:rsidR="00B922FD" w:rsidRDefault="00B922FD" w:rsidP="0043030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 powerful as to cause fear and awe and can keep one from sin &amp; idolatry</w:t>
      </w:r>
    </w:p>
    <w:p w14:paraId="45900C0E" w14:textId="0329468C" w:rsidR="00B922FD" w:rsidRDefault="00B922FD" w:rsidP="00B922FD">
      <w:pPr>
        <w:numPr>
          <w:ilvl w:val="3"/>
          <w:numId w:val="2"/>
        </w:numPr>
        <w:rPr>
          <w:sz w:val="22"/>
          <w:szCs w:val="22"/>
        </w:rPr>
      </w:pPr>
      <w:r w:rsidRPr="00B922FD">
        <w:rPr>
          <w:i/>
          <w:sz w:val="22"/>
          <w:szCs w:val="22"/>
        </w:rPr>
        <w:t>Ex. 19-20:</w:t>
      </w:r>
      <w:r>
        <w:rPr>
          <w:sz w:val="22"/>
          <w:szCs w:val="22"/>
        </w:rPr>
        <w:t xml:space="preserve"> God spoke His commands to the Israelites from Heaven so they would not sin, believe in Him, and believe in His servant Moses.</w:t>
      </w:r>
    </w:p>
    <w:p w14:paraId="7DA97687" w14:textId="3F2D1312" w:rsidR="00B922FD" w:rsidRDefault="00B922FD" w:rsidP="00B922F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Ex. 20:18-19: The people were frightened by the voice of God and the thunder, lightning, trumpet and smoking mountain and begged Moses to speak to them from God, but not God </w:t>
      </w:r>
      <w:r w:rsidR="00237C38">
        <w:rPr>
          <w:sz w:val="22"/>
          <w:szCs w:val="22"/>
        </w:rPr>
        <w:t>H</w:t>
      </w:r>
      <w:r>
        <w:rPr>
          <w:sz w:val="22"/>
          <w:szCs w:val="22"/>
        </w:rPr>
        <w:t>imself!</w:t>
      </w:r>
    </w:p>
    <w:p w14:paraId="33DBC33E" w14:textId="321C6A7D" w:rsidR="00B922FD" w:rsidRDefault="00B922FD" w:rsidP="00B922FD">
      <w:pPr>
        <w:numPr>
          <w:ilvl w:val="3"/>
          <w:numId w:val="2"/>
        </w:numPr>
        <w:rPr>
          <w:sz w:val="22"/>
          <w:szCs w:val="22"/>
        </w:rPr>
      </w:pPr>
      <w:r w:rsidRPr="00B922FD">
        <w:rPr>
          <w:i/>
          <w:sz w:val="22"/>
          <w:szCs w:val="22"/>
        </w:rPr>
        <w:t>Ex. 20:20-26:</w:t>
      </w:r>
      <w:r>
        <w:rPr>
          <w:sz w:val="22"/>
          <w:szCs w:val="22"/>
        </w:rPr>
        <w:t xml:space="preserve"> Moses told them it was a test from </w:t>
      </w:r>
      <w:r w:rsidR="005544AD">
        <w:rPr>
          <w:sz w:val="22"/>
          <w:szCs w:val="22"/>
        </w:rPr>
        <w:t>G</w:t>
      </w:r>
      <w:bookmarkStart w:id="0" w:name="_GoBack"/>
      <w:bookmarkEnd w:id="0"/>
      <w:r>
        <w:rPr>
          <w:sz w:val="22"/>
          <w:szCs w:val="22"/>
        </w:rPr>
        <w:t>od so they would not sin, and God told them He spoke to them from heaven so they would know He is their God and not commit idolatry!</w:t>
      </w:r>
    </w:p>
    <w:p w14:paraId="4713D0BE" w14:textId="6B92CCFF" w:rsidR="00430307" w:rsidRDefault="00430307" w:rsidP="0043030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Written word of God – How powerful is it?</w:t>
      </w:r>
    </w:p>
    <w:p w14:paraId="79CF4DF7" w14:textId="393C6262" w:rsidR="00430307" w:rsidRDefault="00430307" w:rsidP="0043030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can withstand Satan!</w:t>
      </w:r>
    </w:p>
    <w:p w14:paraId="7011BAB2" w14:textId="77777777" w:rsidR="00430307" w:rsidRPr="00430307" w:rsidRDefault="00430307" w:rsidP="00430307">
      <w:pPr>
        <w:numPr>
          <w:ilvl w:val="3"/>
          <w:numId w:val="2"/>
        </w:numPr>
        <w:rPr>
          <w:sz w:val="22"/>
          <w:szCs w:val="22"/>
        </w:rPr>
      </w:pPr>
      <w:r w:rsidRPr="00B922FD">
        <w:rPr>
          <w:i/>
          <w:sz w:val="22"/>
          <w:szCs w:val="22"/>
        </w:rPr>
        <w:t>Mt. 4:1-11:</w:t>
      </w:r>
      <w:r w:rsidRPr="00430307">
        <w:rPr>
          <w:sz w:val="22"/>
          <w:szCs w:val="22"/>
        </w:rPr>
        <w:t xml:space="preserve"> It was so powerful that by quoting the written word, Jesus resisted the devil. </w:t>
      </w:r>
    </w:p>
    <w:p w14:paraId="73341F9E" w14:textId="77777777" w:rsidR="00430307" w:rsidRPr="00430307" w:rsidRDefault="00430307" w:rsidP="00430307">
      <w:pPr>
        <w:numPr>
          <w:ilvl w:val="3"/>
          <w:numId w:val="2"/>
        </w:numPr>
        <w:rPr>
          <w:sz w:val="22"/>
          <w:szCs w:val="22"/>
        </w:rPr>
      </w:pPr>
      <w:r w:rsidRPr="00430307">
        <w:rPr>
          <w:sz w:val="22"/>
          <w:szCs w:val="22"/>
        </w:rPr>
        <w:t>Mt. 4:10-11: “Then the devil left Him.” The written word of God is so powerful it can withstand Satan!</w:t>
      </w:r>
    </w:p>
    <w:p w14:paraId="019A1FC3" w14:textId="23CD0D61" w:rsidR="0030532F" w:rsidRPr="000B0A87" w:rsidRDefault="00430307" w:rsidP="00430307">
      <w:pPr>
        <w:numPr>
          <w:ilvl w:val="3"/>
          <w:numId w:val="2"/>
        </w:numPr>
        <w:rPr>
          <w:sz w:val="22"/>
          <w:szCs w:val="22"/>
        </w:rPr>
      </w:pPr>
      <w:r w:rsidRPr="00430307">
        <w:rPr>
          <w:sz w:val="22"/>
          <w:szCs w:val="22"/>
        </w:rPr>
        <w:t>Satan can quote it, but when used properly he can’t stand against it</w:t>
      </w:r>
      <w:r>
        <w:rPr>
          <w:sz w:val="22"/>
          <w:szCs w:val="22"/>
        </w:rPr>
        <w:t xml:space="preserve">! </w:t>
      </w:r>
      <w:r w:rsidRPr="00430307">
        <w:rPr>
          <w:i/>
          <w:sz w:val="22"/>
          <w:szCs w:val="22"/>
        </w:rPr>
        <w:t>(Know God’s word to “resist him, firm in your faith,” I Pet. 5:9)</w:t>
      </w:r>
      <w:r w:rsidR="0030532F" w:rsidRPr="00430307">
        <w:rPr>
          <w:i/>
          <w:sz w:val="22"/>
          <w:szCs w:val="22"/>
        </w:rPr>
        <w:t>.</w:t>
      </w:r>
      <w:r w:rsidR="0030532F" w:rsidRPr="000B0A87">
        <w:rPr>
          <w:sz w:val="22"/>
          <w:szCs w:val="22"/>
        </w:rPr>
        <w:t xml:space="preserve">  </w:t>
      </w:r>
    </w:p>
    <w:p w14:paraId="10C12B6C" w14:textId="33254147" w:rsidR="0030532F" w:rsidRPr="000B0A87" w:rsidRDefault="0009759E" w:rsidP="0043030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30532F" w:rsidRPr="000B0A87">
        <w:rPr>
          <w:sz w:val="22"/>
          <w:szCs w:val="22"/>
        </w:rPr>
        <w:t>t was powerful enough to prevent the rich man’s five brothers from going to the place of torment</w:t>
      </w:r>
      <w:r w:rsidR="00430307">
        <w:rPr>
          <w:sz w:val="22"/>
          <w:szCs w:val="22"/>
        </w:rPr>
        <w:t>!</w:t>
      </w:r>
    </w:p>
    <w:p w14:paraId="5DAB8ED2" w14:textId="77777777" w:rsidR="0030532F" w:rsidRPr="000B0A87" w:rsidRDefault="0030532F" w:rsidP="00430307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i/>
          <w:iCs/>
          <w:sz w:val="22"/>
          <w:szCs w:val="22"/>
        </w:rPr>
        <w:t>Lk. 16:19-31:</w:t>
      </w:r>
      <w:r w:rsidRPr="000B0A87">
        <w:rPr>
          <w:sz w:val="22"/>
          <w:szCs w:val="22"/>
        </w:rPr>
        <w:t xml:space="preserve"> The rich man in torment sought to save his 5 brothers.</w:t>
      </w:r>
    </w:p>
    <w:p w14:paraId="199309A9" w14:textId="60BE7B8A" w:rsidR="0030532F" w:rsidRPr="000B0A87" w:rsidRDefault="0030532F" w:rsidP="00430307">
      <w:pPr>
        <w:numPr>
          <w:ilvl w:val="3"/>
          <w:numId w:val="2"/>
        </w:numPr>
        <w:rPr>
          <w:sz w:val="22"/>
          <w:szCs w:val="22"/>
        </w:rPr>
      </w:pPr>
      <w:r w:rsidRPr="00B922FD">
        <w:rPr>
          <w:i/>
          <w:sz w:val="22"/>
          <w:szCs w:val="22"/>
        </w:rPr>
        <w:t>Lk. 16:27-31:</w:t>
      </w:r>
      <w:r w:rsidRPr="000B0A87">
        <w:rPr>
          <w:sz w:val="22"/>
          <w:szCs w:val="22"/>
        </w:rPr>
        <w:t xml:space="preserve"> He wanted Lazarus to go back </w:t>
      </w:r>
      <w:r w:rsidR="00430307">
        <w:rPr>
          <w:sz w:val="22"/>
          <w:szCs w:val="22"/>
        </w:rPr>
        <w:t xml:space="preserve">from the dead </w:t>
      </w:r>
      <w:r w:rsidRPr="000B0A87">
        <w:rPr>
          <w:sz w:val="22"/>
          <w:szCs w:val="22"/>
        </w:rPr>
        <w:t xml:space="preserve">to warn his brothers to repent. </w:t>
      </w:r>
    </w:p>
    <w:p w14:paraId="38E661D3" w14:textId="4E5B45E5" w:rsidR="0030532F" w:rsidRPr="000B0A87" w:rsidRDefault="00B922FD" w:rsidP="0043030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Lk. 16:29, 31: </w:t>
      </w:r>
      <w:r w:rsidR="0030532F" w:rsidRPr="000B0A87">
        <w:rPr>
          <w:sz w:val="22"/>
          <w:szCs w:val="22"/>
        </w:rPr>
        <w:t>Abraham said they have Moses and the Prophets, and if they don’t obey them (the written word) they won’t believe one who rises from the dead</w:t>
      </w:r>
      <w:r w:rsidR="00CB02D1">
        <w:rPr>
          <w:sz w:val="22"/>
          <w:szCs w:val="22"/>
        </w:rPr>
        <w:t xml:space="preserve"> </w:t>
      </w:r>
      <w:r w:rsidR="00CB02D1">
        <w:rPr>
          <w:i/>
          <w:sz w:val="22"/>
          <w:szCs w:val="22"/>
        </w:rPr>
        <w:t>(Jn. 11:45-46, 53; 12:9-11).</w:t>
      </w:r>
    </w:p>
    <w:p w14:paraId="7943B5CA" w14:textId="75BEEAEF" w:rsidR="0030532F" w:rsidRDefault="0030532F" w:rsidP="00B922FD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The written word of God can keep one from </w:t>
      </w:r>
      <w:r w:rsidR="002947A1">
        <w:rPr>
          <w:sz w:val="22"/>
          <w:szCs w:val="22"/>
        </w:rPr>
        <w:t>eternal torment</w:t>
      </w:r>
      <w:r w:rsidRPr="000B0A87">
        <w:rPr>
          <w:sz w:val="22"/>
          <w:szCs w:val="22"/>
        </w:rPr>
        <w:t>!</w:t>
      </w:r>
    </w:p>
    <w:p w14:paraId="3847C3D1" w14:textId="3E6FC9C4" w:rsidR="00430307" w:rsidRPr="000B0A87" w:rsidRDefault="00430307" w:rsidP="0043030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word of God, both spoken and written, is powerful to create and save souls!</w:t>
      </w:r>
    </w:p>
    <w:p w14:paraId="35A1F3EE" w14:textId="77777777" w:rsidR="0030532F" w:rsidRPr="000B0A87" w:rsidRDefault="0030532F">
      <w:pPr>
        <w:rPr>
          <w:sz w:val="22"/>
          <w:szCs w:val="22"/>
        </w:rPr>
      </w:pPr>
    </w:p>
    <w:p w14:paraId="2117BA85" w14:textId="41E04ADE" w:rsidR="0030532F" w:rsidRDefault="000B0A87">
      <w:pPr>
        <w:pStyle w:val="Heading4"/>
      </w:pPr>
      <w:r>
        <w:t xml:space="preserve">Power of </w:t>
      </w:r>
      <w:r w:rsidR="0030532F">
        <w:t>the Word of Jesus</w:t>
      </w:r>
    </w:p>
    <w:p w14:paraId="265B379E" w14:textId="197990DC" w:rsidR="0030532F" w:rsidRPr="000B0A87" w:rsidRDefault="00B922F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Spoken word of Jesus – </w:t>
      </w:r>
      <w:r w:rsidR="0030532F" w:rsidRPr="000B0A87">
        <w:rPr>
          <w:sz w:val="22"/>
          <w:szCs w:val="22"/>
        </w:rPr>
        <w:t xml:space="preserve">How powerful is it? </w:t>
      </w:r>
    </w:p>
    <w:p w14:paraId="14715DD3" w14:textId="77777777" w:rsidR="0030532F" w:rsidRPr="000B0A87" w:rsidRDefault="0030532F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Powerful enough to sustain the </w:t>
      </w:r>
      <w:r w:rsidR="000C3286">
        <w:rPr>
          <w:sz w:val="22"/>
          <w:szCs w:val="22"/>
        </w:rPr>
        <w:t>universe and keep it operating!</w:t>
      </w:r>
    </w:p>
    <w:p w14:paraId="5C292EAF" w14:textId="77777777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Heb. 1:3: </w:t>
      </w:r>
      <w:r w:rsidR="000D63AD">
        <w:rPr>
          <w:sz w:val="22"/>
          <w:szCs w:val="22"/>
        </w:rPr>
        <w:t xml:space="preserve">Jesus </w:t>
      </w:r>
      <w:r w:rsidRPr="000B0A87">
        <w:rPr>
          <w:sz w:val="22"/>
          <w:szCs w:val="22"/>
        </w:rPr>
        <w:t>“uphold</w:t>
      </w:r>
      <w:r w:rsidR="000D63AD">
        <w:rPr>
          <w:sz w:val="22"/>
          <w:szCs w:val="22"/>
        </w:rPr>
        <w:t xml:space="preserve">s </w:t>
      </w:r>
      <w:r w:rsidR="0009759E">
        <w:rPr>
          <w:sz w:val="22"/>
          <w:szCs w:val="22"/>
        </w:rPr>
        <w:t>all things by the word of Hi</w:t>
      </w:r>
      <w:r w:rsidRPr="000B0A87">
        <w:rPr>
          <w:sz w:val="22"/>
          <w:szCs w:val="22"/>
        </w:rPr>
        <w:t xml:space="preserve">s power.” </w:t>
      </w:r>
    </w:p>
    <w:p w14:paraId="32F0D0E8" w14:textId="77777777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>Col. 1:1</w:t>
      </w:r>
      <w:r w:rsidR="00653F69">
        <w:rPr>
          <w:sz w:val="22"/>
          <w:szCs w:val="22"/>
        </w:rPr>
        <w:t>6-1</w:t>
      </w:r>
      <w:r w:rsidRPr="000B0A87">
        <w:rPr>
          <w:sz w:val="22"/>
          <w:szCs w:val="22"/>
        </w:rPr>
        <w:t>7: “In Him all things hold together</w:t>
      </w:r>
      <w:r w:rsidR="00B40BF0">
        <w:rPr>
          <w:sz w:val="22"/>
          <w:szCs w:val="22"/>
        </w:rPr>
        <w:t>.</w:t>
      </w:r>
      <w:r w:rsidRPr="000B0A87">
        <w:rPr>
          <w:sz w:val="22"/>
          <w:szCs w:val="22"/>
        </w:rPr>
        <w:t xml:space="preserve">” </w:t>
      </w:r>
      <w:r w:rsidR="000D63AD">
        <w:rPr>
          <w:sz w:val="22"/>
          <w:szCs w:val="22"/>
        </w:rPr>
        <w:t>(Jn. 1:1-3)</w:t>
      </w:r>
    </w:p>
    <w:p w14:paraId="5B8B2C3F" w14:textId="77777777" w:rsidR="0030532F" w:rsidRPr="000B0A87" w:rsidRDefault="0030532F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>Powe</w:t>
      </w:r>
      <w:r w:rsidR="00B40BF0">
        <w:rPr>
          <w:sz w:val="22"/>
          <w:szCs w:val="22"/>
        </w:rPr>
        <w:t>rful enough to heal immediately:</w:t>
      </w:r>
    </w:p>
    <w:p w14:paraId="052D502C" w14:textId="5D764CF4" w:rsidR="0030532F" w:rsidRDefault="00B922FD">
      <w:pPr>
        <w:numPr>
          <w:ilvl w:val="3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Luke 7:1-10</w:t>
      </w:r>
      <w:r w:rsidR="0030532F" w:rsidRPr="000B0A87">
        <w:rPr>
          <w:sz w:val="22"/>
          <w:szCs w:val="22"/>
        </w:rPr>
        <w:t xml:space="preserve">: </w:t>
      </w:r>
      <w:r w:rsidR="00B40BF0">
        <w:rPr>
          <w:sz w:val="22"/>
          <w:szCs w:val="22"/>
        </w:rPr>
        <w:t>The</w:t>
      </w:r>
      <w:r w:rsidR="0030532F" w:rsidRPr="000B0A87">
        <w:rPr>
          <w:sz w:val="22"/>
          <w:szCs w:val="22"/>
        </w:rPr>
        <w:t xml:space="preserve"> centurion’s servant was healed that very moment without Jesus seeing or touching him. </w:t>
      </w:r>
    </w:p>
    <w:p w14:paraId="70CED59F" w14:textId="7A25B371" w:rsidR="00B922FD" w:rsidRPr="00B922FD" w:rsidRDefault="00B922FD">
      <w:pPr>
        <w:numPr>
          <w:ilvl w:val="3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John 4:43-53: </w:t>
      </w:r>
      <w:r w:rsidRPr="00B922FD">
        <w:rPr>
          <w:iCs/>
          <w:sz w:val="22"/>
          <w:szCs w:val="22"/>
        </w:rPr>
        <w:t>The royal official’s son was hea</w:t>
      </w:r>
      <w:r>
        <w:rPr>
          <w:iCs/>
          <w:sz w:val="22"/>
          <w:szCs w:val="22"/>
        </w:rPr>
        <w:t>l</w:t>
      </w:r>
      <w:r w:rsidRPr="00B922FD">
        <w:rPr>
          <w:iCs/>
          <w:sz w:val="22"/>
          <w:szCs w:val="22"/>
        </w:rPr>
        <w:t>ed</w:t>
      </w:r>
      <w:r>
        <w:rPr>
          <w:iCs/>
          <w:sz w:val="22"/>
          <w:szCs w:val="22"/>
        </w:rPr>
        <w:t xml:space="preserve"> from </w:t>
      </w:r>
      <w:proofErr w:type="gramStart"/>
      <w:r>
        <w:rPr>
          <w:iCs/>
          <w:sz w:val="22"/>
          <w:szCs w:val="22"/>
        </w:rPr>
        <w:t>a distance of about</w:t>
      </w:r>
      <w:proofErr w:type="gramEnd"/>
      <w:r>
        <w:rPr>
          <w:iCs/>
          <w:sz w:val="22"/>
          <w:szCs w:val="22"/>
        </w:rPr>
        <w:t xml:space="preserve"> 20 miles away!</w:t>
      </w:r>
    </w:p>
    <w:p w14:paraId="36694EF3" w14:textId="77777777" w:rsidR="0030532F" w:rsidRPr="000B0A87" w:rsidRDefault="0030532F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>Powerfu</w:t>
      </w:r>
      <w:r w:rsidR="00B40BF0">
        <w:rPr>
          <w:sz w:val="22"/>
          <w:szCs w:val="22"/>
        </w:rPr>
        <w:t>l enough to control the weather:</w:t>
      </w:r>
    </w:p>
    <w:p w14:paraId="01068524" w14:textId="77777777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EA1539">
        <w:rPr>
          <w:i/>
          <w:sz w:val="22"/>
          <w:szCs w:val="22"/>
        </w:rPr>
        <w:t>Mk. 4:35-39:</w:t>
      </w:r>
      <w:r w:rsidRPr="000B0A87">
        <w:rPr>
          <w:sz w:val="22"/>
          <w:szCs w:val="22"/>
        </w:rPr>
        <w:t xml:space="preserve"> It was the spoken word of Christ that calmed the sea. </w:t>
      </w:r>
    </w:p>
    <w:p w14:paraId="722E66C7" w14:textId="77777777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>Mk. 4:41: His disciples were even more afraid and asked, "Who then is this, that even the wind and the sea obey Him?"</w:t>
      </w:r>
    </w:p>
    <w:p w14:paraId="7929E30A" w14:textId="77777777" w:rsidR="0030532F" w:rsidRPr="000B0A87" w:rsidRDefault="0030532F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>Powerful enough to raise the de</w:t>
      </w:r>
      <w:r w:rsidR="00B40BF0">
        <w:rPr>
          <w:sz w:val="22"/>
          <w:szCs w:val="22"/>
        </w:rPr>
        <w:t>ad:</w:t>
      </w:r>
    </w:p>
    <w:p w14:paraId="56F80106" w14:textId="45FD207F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i/>
          <w:iCs/>
          <w:sz w:val="22"/>
          <w:szCs w:val="22"/>
        </w:rPr>
        <w:t>Lk. 7:14:</w:t>
      </w:r>
      <w:r w:rsidRPr="000B0A87">
        <w:rPr>
          <w:sz w:val="22"/>
          <w:szCs w:val="22"/>
        </w:rPr>
        <w:t xml:space="preserve"> </w:t>
      </w:r>
      <w:r w:rsidR="005D33BC">
        <w:rPr>
          <w:sz w:val="22"/>
          <w:szCs w:val="22"/>
        </w:rPr>
        <w:t xml:space="preserve">Son of the </w:t>
      </w:r>
      <w:r w:rsidRPr="000B0A87">
        <w:rPr>
          <w:sz w:val="22"/>
          <w:szCs w:val="22"/>
        </w:rPr>
        <w:t>widow of Nain</w:t>
      </w:r>
      <w:r w:rsidR="00045BF6">
        <w:rPr>
          <w:sz w:val="22"/>
          <w:szCs w:val="22"/>
        </w:rPr>
        <w:t xml:space="preserve">: </w:t>
      </w:r>
      <w:r w:rsidRPr="000B0A87">
        <w:rPr>
          <w:sz w:val="22"/>
          <w:szCs w:val="22"/>
        </w:rPr>
        <w:t>“Young man, I say to you, arise!”</w:t>
      </w:r>
    </w:p>
    <w:p w14:paraId="034C2FE8" w14:textId="1CCC3F1E" w:rsidR="0030532F" w:rsidRPr="000B0A87" w:rsidRDefault="0030532F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i/>
          <w:iCs/>
          <w:sz w:val="22"/>
          <w:szCs w:val="22"/>
        </w:rPr>
        <w:t>Lk. 8:54:</w:t>
      </w:r>
      <w:r w:rsidRPr="000B0A87">
        <w:rPr>
          <w:sz w:val="22"/>
          <w:szCs w:val="22"/>
        </w:rPr>
        <w:t xml:space="preserve"> Jairus’ daughter</w:t>
      </w:r>
      <w:r w:rsidR="00045BF6">
        <w:rPr>
          <w:sz w:val="22"/>
          <w:szCs w:val="22"/>
        </w:rPr>
        <w:t xml:space="preserve">: </w:t>
      </w:r>
      <w:r w:rsidRPr="000B0A87">
        <w:rPr>
          <w:sz w:val="22"/>
          <w:szCs w:val="22"/>
        </w:rPr>
        <w:t>“Child, arise!”</w:t>
      </w:r>
    </w:p>
    <w:p w14:paraId="1CD679E7" w14:textId="3BEF6BC5" w:rsidR="0030532F" w:rsidRDefault="0030532F">
      <w:pPr>
        <w:numPr>
          <w:ilvl w:val="3"/>
          <w:numId w:val="2"/>
        </w:numPr>
        <w:rPr>
          <w:sz w:val="22"/>
          <w:szCs w:val="22"/>
        </w:rPr>
      </w:pPr>
      <w:r w:rsidRPr="005D33BC">
        <w:rPr>
          <w:i/>
          <w:sz w:val="22"/>
          <w:szCs w:val="22"/>
        </w:rPr>
        <w:t>Jn. 11:43:</w:t>
      </w:r>
      <w:r w:rsidRPr="000B0A87">
        <w:rPr>
          <w:sz w:val="22"/>
          <w:szCs w:val="22"/>
        </w:rPr>
        <w:t xml:space="preserve"> Lazarus</w:t>
      </w:r>
      <w:r w:rsidR="00045BF6">
        <w:rPr>
          <w:sz w:val="22"/>
          <w:szCs w:val="22"/>
        </w:rPr>
        <w:t xml:space="preserve">: </w:t>
      </w:r>
      <w:r w:rsidRPr="000B0A87">
        <w:rPr>
          <w:sz w:val="22"/>
          <w:szCs w:val="22"/>
        </w:rPr>
        <w:t xml:space="preserve">“Lazarus, come forth.” </w:t>
      </w:r>
    </w:p>
    <w:p w14:paraId="6B0644D9" w14:textId="5504BF19" w:rsidR="002845F0" w:rsidRPr="000B0A87" w:rsidRDefault="002845F0">
      <w:pPr>
        <w:numPr>
          <w:ilvl w:val="3"/>
          <w:numId w:val="2"/>
        </w:numPr>
        <w:rPr>
          <w:sz w:val="22"/>
          <w:szCs w:val="22"/>
        </w:rPr>
      </w:pPr>
      <w:r w:rsidRPr="002845F0">
        <w:rPr>
          <w:i/>
          <w:sz w:val="22"/>
          <w:szCs w:val="22"/>
        </w:rPr>
        <w:t>Jn. 10:17-18 (Lk. 24:5-6):</w:t>
      </w:r>
      <w:r>
        <w:rPr>
          <w:sz w:val="22"/>
          <w:szCs w:val="22"/>
        </w:rPr>
        <w:t xml:space="preserve"> Jesus said He would raise Himself &amp; He did!</w:t>
      </w:r>
    </w:p>
    <w:p w14:paraId="6B0F433F" w14:textId="77777777" w:rsidR="0030532F" w:rsidRPr="000B0A87" w:rsidRDefault="00B40BF0" w:rsidP="00045BF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Whether</w:t>
      </w:r>
      <w:r w:rsidR="0030532F" w:rsidRPr="000B0A87">
        <w:rPr>
          <w:sz w:val="22"/>
          <w:szCs w:val="22"/>
        </w:rPr>
        <w:t xml:space="preserve"> </w:t>
      </w:r>
      <w:r w:rsidR="00D33D0D">
        <w:rPr>
          <w:sz w:val="22"/>
          <w:szCs w:val="22"/>
        </w:rPr>
        <w:t xml:space="preserve">the universe, disease, the weather, </w:t>
      </w:r>
      <w:r w:rsidR="0030532F" w:rsidRPr="000B0A87">
        <w:rPr>
          <w:sz w:val="22"/>
          <w:szCs w:val="22"/>
        </w:rPr>
        <w:t xml:space="preserve">freshly dead </w:t>
      </w:r>
      <w:r>
        <w:rPr>
          <w:sz w:val="22"/>
          <w:szCs w:val="22"/>
        </w:rPr>
        <w:t xml:space="preserve">or </w:t>
      </w:r>
      <w:r w:rsidR="0030532F" w:rsidRPr="000B0A87">
        <w:rPr>
          <w:sz w:val="22"/>
          <w:szCs w:val="22"/>
        </w:rPr>
        <w:t xml:space="preserve">buried for four days, </w:t>
      </w:r>
      <w:r>
        <w:rPr>
          <w:sz w:val="22"/>
          <w:szCs w:val="22"/>
        </w:rPr>
        <w:t xml:space="preserve">they </w:t>
      </w:r>
      <w:r w:rsidR="0030532F" w:rsidRPr="000B0A87">
        <w:rPr>
          <w:sz w:val="22"/>
          <w:szCs w:val="22"/>
        </w:rPr>
        <w:t>obeyed the voice of the Master</w:t>
      </w:r>
      <w:r w:rsidR="00D33D0D">
        <w:rPr>
          <w:sz w:val="22"/>
          <w:szCs w:val="22"/>
        </w:rPr>
        <w:t xml:space="preserve">! </w:t>
      </w:r>
      <w:r w:rsidR="0030532F" w:rsidRPr="000B0A87">
        <w:rPr>
          <w:sz w:val="22"/>
          <w:szCs w:val="22"/>
        </w:rPr>
        <w:t xml:space="preserve"> </w:t>
      </w:r>
    </w:p>
    <w:p w14:paraId="70A6ACCB" w14:textId="2402CFBC" w:rsidR="0030532F" w:rsidRPr="00045BF6" w:rsidRDefault="00045BF6" w:rsidP="00045BF6">
      <w:pPr>
        <w:numPr>
          <w:ilvl w:val="1"/>
          <w:numId w:val="2"/>
        </w:numPr>
        <w:rPr>
          <w:sz w:val="22"/>
          <w:szCs w:val="22"/>
        </w:rPr>
      </w:pPr>
      <w:r w:rsidRPr="00045BF6">
        <w:rPr>
          <w:sz w:val="22"/>
          <w:szCs w:val="22"/>
        </w:rPr>
        <w:t xml:space="preserve">Written word of Jesus – How </w:t>
      </w:r>
      <w:r w:rsidR="0030532F" w:rsidRPr="00045BF6">
        <w:rPr>
          <w:sz w:val="22"/>
          <w:szCs w:val="22"/>
        </w:rPr>
        <w:t xml:space="preserve">powerful is it? </w:t>
      </w:r>
    </w:p>
    <w:p w14:paraId="453FE8EC" w14:textId="5621D0B6" w:rsidR="0030532F" w:rsidRPr="000B0A87" w:rsidRDefault="003C6C69" w:rsidP="003C6C69">
      <w:pPr>
        <w:numPr>
          <w:ilvl w:val="2"/>
          <w:numId w:val="2"/>
        </w:numPr>
        <w:rPr>
          <w:sz w:val="22"/>
          <w:szCs w:val="22"/>
        </w:rPr>
      </w:pPr>
      <w:r w:rsidRPr="003C6C69">
        <w:rPr>
          <w:sz w:val="22"/>
          <w:szCs w:val="22"/>
        </w:rPr>
        <w:t>Jn. 20:30-31: The written record of Jesus was so powerful that John said one could have life by believing the written record of it</w:t>
      </w:r>
      <w:r w:rsidR="00045BF6">
        <w:rPr>
          <w:sz w:val="22"/>
          <w:szCs w:val="22"/>
        </w:rPr>
        <w:t>!</w:t>
      </w:r>
      <w:r w:rsidRPr="003C6C69">
        <w:rPr>
          <w:sz w:val="22"/>
          <w:szCs w:val="22"/>
        </w:rPr>
        <w:t xml:space="preserve"> </w:t>
      </w:r>
      <w:r w:rsidRPr="003C6C69">
        <w:rPr>
          <w:i/>
          <w:sz w:val="22"/>
          <w:szCs w:val="22"/>
        </w:rPr>
        <w:t>(Jn. 3:16: Eternal Life)</w:t>
      </w:r>
    </w:p>
    <w:p w14:paraId="3FD78545" w14:textId="77777777" w:rsidR="0030532F" w:rsidRPr="000B0A87" w:rsidRDefault="0030532F" w:rsidP="00045BF6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The written word of Jesus is just </w:t>
      </w:r>
      <w:r w:rsidR="00B40BF0">
        <w:rPr>
          <w:sz w:val="22"/>
          <w:szCs w:val="22"/>
        </w:rPr>
        <w:t>as powerful as His spoken word</w:t>
      </w:r>
      <w:r w:rsidR="000D63AD">
        <w:rPr>
          <w:sz w:val="22"/>
          <w:szCs w:val="22"/>
        </w:rPr>
        <w:t xml:space="preserve"> (Jn. 1:1-3): </w:t>
      </w:r>
    </w:p>
    <w:p w14:paraId="4A20723F" w14:textId="77777777" w:rsidR="0030532F" w:rsidRPr="000B0A87" w:rsidRDefault="0030532F" w:rsidP="00045BF6">
      <w:pPr>
        <w:numPr>
          <w:ilvl w:val="3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Scriptures make no distinction in the power of the two. </w:t>
      </w:r>
    </w:p>
    <w:p w14:paraId="59CBADFB" w14:textId="47D0BF43" w:rsidR="003C6C69" w:rsidRPr="003C6C69" w:rsidRDefault="003C6C69" w:rsidP="00045BF6">
      <w:pPr>
        <w:numPr>
          <w:ilvl w:val="3"/>
          <w:numId w:val="2"/>
        </w:numPr>
        <w:rPr>
          <w:i/>
          <w:sz w:val="22"/>
          <w:szCs w:val="22"/>
        </w:rPr>
      </w:pPr>
      <w:r w:rsidRPr="00ED5D4B">
        <w:rPr>
          <w:i/>
          <w:sz w:val="22"/>
          <w:szCs w:val="22"/>
        </w:rPr>
        <w:t>Jn. 16:13:</w:t>
      </w:r>
      <w:r w:rsidRPr="003C6C69">
        <w:rPr>
          <w:sz w:val="22"/>
          <w:szCs w:val="22"/>
        </w:rPr>
        <w:t xml:space="preserve"> It can lead one to know “all truth!” </w:t>
      </w:r>
      <w:r w:rsidRPr="003C6C69">
        <w:rPr>
          <w:i/>
          <w:sz w:val="22"/>
          <w:szCs w:val="22"/>
        </w:rPr>
        <w:t xml:space="preserve">(II Tim. </w:t>
      </w:r>
      <w:r w:rsidR="0095576D">
        <w:rPr>
          <w:i/>
          <w:sz w:val="22"/>
          <w:szCs w:val="22"/>
        </w:rPr>
        <w:t xml:space="preserve">2:15; </w:t>
      </w:r>
      <w:r w:rsidRPr="003C6C69">
        <w:rPr>
          <w:i/>
          <w:sz w:val="22"/>
          <w:szCs w:val="22"/>
        </w:rPr>
        <w:t>3:16-17</w:t>
      </w:r>
      <w:r w:rsidR="0095576D">
        <w:rPr>
          <w:i/>
          <w:sz w:val="22"/>
          <w:szCs w:val="22"/>
        </w:rPr>
        <w:t>; Heb. 1:1-2:</w:t>
      </w:r>
      <w:r w:rsidR="0095576D" w:rsidRPr="0095576D">
        <w:rPr>
          <w:i/>
          <w:sz w:val="22"/>
          <w:szCs w:val="22"/>
        </w:rPr>
        <w:t xml:space="preserve"> He is God’s last Spokesman</w:t>
      </w:r>
      <w:r w:rsidRPr="003C6C69">
        <w:rPr>
          <w:i/>
          <w:sz w:val="22"/>
          <w:szCs w:val="22"/>
        </w:rPr>
        <w:t>)</w:t>
      </w:r>
    </w:p>
    <w:p w14:paraId="75DE60E1" w14:textId="77777777" w:rsidR="003C6C69" w:rsidRPr="003C6C69" w:rsidRDefault="003C6C69" w:rsidP="00045BF6">
      <w:pPr>
        <w:numPr>
          <w:ilvl w:val="3"/>
          <w:numId w:val="2"/>
        </w:numPr>
        <w:rPr>
          <w:sz w:val="22"/>
          <w:szCs w:val="22"/>
        </w:rPr>
      </w:pPr>
      <w:r w:rsidRPr="00ED5D4B">
        <w:rPr>
          <w:i/>
          <w:sz w:val="22"/>
          <w:szCs w:val="22"/>
        </w:rPr>
        <w:t>Eph. 3:4-7:</w:t>
      </w:r>
      <w:r w:rsidRPr="003C6C69">
        <w:rPr>
          <w:sz w:val="22"/>
          <w:szCs w:val="22"/>
        </w:rPr>
        <w:t xml:space="preserve"> When read, the “mystery of Christ” can be understood!</w:t>
      </w:r>
    </w:p>
    <w:p w14:paraId="40D2E10F" w14:textId="77777777" w:rsidR="0030532F" w:rsidRPr="000B0A87" w:rsidRDefault="0030532F" w:rsidP="00045BF6">
      <w:pPr>
        <w:numPr>
          <w:ilvl w:val="3"/>
          <w:numId w:val="2"/>
        </w:numPr>
        <w:rPr>
          <w:sz w:val="22"/>
          <w:szCs w:val="22"/>
        </w:rPr>
      </w:pPr>
      <w:r w:rsidRPr="00ED5D4B">
        <w:rPr>
          <w:i/>
          <w:sz w:val="22"/>
          <w:szCs w:val="22"/>
        </w:rPr>
        <w:t>Rom. 1:16:</w:t>
      </w:r>
      <w:r w:rsidRPr="000B0A87">
        <w:rPr>
          <w:sz w:val="22"/>
          <w:szCs w:val="22"/>
        </w:rPr>
        <w:t xml:space="preserve"> The gospel is the written word and has the power to save!</w:t>
      </w:r>
    </w:p>
    <w:p w14:paraId="7510D948" w14:textId="184F4C82" w:rsidR="0030532F" w:rsidRPr="000B0A87" w:rsidRDefault="0030532F" w:rsidP="00045BF6">
      <w:pPr>
        <w:numPr>
          <w:ilvl w:val="3"/>
          <w:numId w:val="2"/>
        </w:numPr>
        <w:rPr>
          <w:sz w:val="22"/>
          <w:szCs w:val="22"/>
        </w:rPr>
      </w:pPr>
      <w:r w:rsidRPr="00ED5D4B">
        <w:rPr>
          <w:i/>
          <w:sz w:val="22"/>
          <w:szCs w:val="22"/>
        </w:rPr>
        <w:t>Jn. 12:48; Rom. 2:16</w:t>
      </w:r>
      <w:r w:rsidR="00ED5D4B" w:rsidRPr="00ED5D4B">
        <w:rPr>
          <w:i/>
          <w:sz w:val="22"/>
          <w:szCs w:val="22"/>
        </w:rPr>
        <w:t>; I Pet. 1:22-25</w:t>
      </w:r>
      <w:r w:rsidRPr="00ED5D4B">
        <w:rPr>
          <w:i/>
          <w:sz w:val="22"/>
          <w:szCs w:val="22"/>
        </w:rPr>
        <w:t>:</w:t>
      </w:r>
      <w:r w:rsidRPr="000B0A87">
        <w:rPr>
          <w:sz w:val="22"/>
          <w:szCs w:val="22"/>
        </w:rPr>
        <w:t xml:space="preserve"> It </w:t>
      </w:r>
      <w:r w:rsidR="003C6C69">
        <w:rPr>
          <w:sz w:val="22"/>
          <w:szCs w:val="22"/>
        </w:rPr>
        <w:t xml:space="preserve">is eternal and </w:t>
      </w:r>
      <w:r w:rsidRPr="000B0A87">
        <w:rPr>
          <w:sz w:val="22"/>
          <w:szCs w:val="22"/>
        </w:rPr>
        <w:t xml:space="preserve">has the power to judge. </w:t>
      </w:r>
    </w:p>
    <w:p w14:paraId="226CA162" w14:textId="77777777" w:rsidR="0030532F" w:rsidRPr="000B0A87" w:rsidRDefault="0030532F" w:rsidP="00045BF6">
      <w:pPr>
        <w:numPr>
          <w:ilvl w:val="2"/>
          <w:numId w:val="2"/>
        </w:numPr>
        <w:rPr>
          <w:sz w:val="22"/>
          <w:szCs w:val="22"/>
        </w:rPr>
      </w:pPr>
      <w:r w:rsidRPr="000B0A87">
        <w:rPr>
          <w:sz w:val="22"/>
          <w:szCs w:val="22"/>
        </w:rPr>
        <w:t xml:space="preserve">We will be judged &amp; held accountable to the words Christ spoke, and we wouldn’t know what they were unless they were written down. </w:t>
      </w:r>
    </w:p>
    <w:p w14:paraId="59F9C343" w14:textId="6A50AEFB" w:rsidR="00045BF6" w:rsidRPr="000B0A87" w:rsidRDefault="00045BF6" w:rsidP="00045BF6">
      <w:pPr>
        <w:numPr>
          <w:ilvl w:val="1"/>
          <w:numId w:val="2"/>
        </w:numPr>
        <w:rPr>
          <w:sz w:val="22"/>
          <w:szCs w:val="22"/>
        </w:rPr>
      </w:pPr>
      <w:r w:rsidRPr="00045BF6">
        <w:rPr>
          <w:sz w:val="22"/>
          <w:szCs w:val="22"/>
        </w:rPr>
        <w:t xml:space="preserve">At Christ’s word all things were created </w:t>
      </w:r>
      <w:r w:rsidRPr="00045BF6">
        <w:rPr>
          <w:i/>
          <w:sz w:val="22"/>
          <w:szCs w:val="22"/>
        </w:rPr>
        <w:t>(Ps. 33:6, 9),</w:t>
      </w:r>
      <w:r w:rsidRPr="00045BF6">
        <w:rPr>
          <w:sz w:val="22"/>
          <w:szCs w:val="22"/>
        </w:rPr>
        <w:t xml:space="preserve"> at His word all things are sustained </w:t>
      </w:r>
      <w:r w:rsidRPr="00045BF6">
        <w:rPr>
          <w:i/>
          <w:sz w:val="22"/>
          <w:szCs w:val="22"/>
        </w:rPr>
        <w:t>(Heb. 1:3),</w:t>
      </w:r>
      <w:r w:rsidRPr="00045BF6">
        <w:rPr>
          <w:sz w:val="22"/>
          <w:szCs w:val="22"/>
        </w:rPr>
        <w:t xml:space="preserve"> &amp; at His word all things will be burned </w:t>
      </w:r>
      <w:r w:rsidRPr="00045BF6">
        <w:rPr>
          <w:i/>
          <w:sz w:val="22"/>
          <w:szCs w:val="22"/>
        </w:rPr>
        <w:t>(I Thess. 4:16-18; II Pet. 3:10-12)</w:t>
      </w:r>
      <w:r>
        <w:rPr>
          <w:i/>
          <w:sz w:val="22"/>
          <w:szCs w:val="22"/>
        </w:rPr>
        <w:t>!</w:t>
      </w:r>
    </w:p>
    <w:p w14:paraId="61DB82E5" w14:textId="77777777" w:rsidR="0030532F" w:rsidRPr="000B0A87" w:rsidRDefault="0030532F">
      <w:pPr>
        <w:rPr>
          <w:sz w:val="22"/>
          <w:szCs w:val="22"/>
        </w:rPr>
      </w:pPr>
    </w:p>
    <w:p w14:paraId="3D3981A7" w14:textId="77777777" w:rsidR="0030532F" w:rsidRDefault="0030532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B9B610A" w14:textId="27695FD5" w:rsidR="00045BF6" w:rsidRDefault="00045BF6" w:rsidP="00045BF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045BF6">
        <w:rPr>
          <w:sz w:val="22"/>
          <w:szCs w:val="22"/>
        </w:rPr>
        <w:t>There is no difference in the power of God’s spoken word and His written word</w:t>
      </w:r>
      <w:r>
        <w:rPr>
          <w:sz w:val="22"/>
          <w:szCs w:val="22"/>
        </w:rPr>
        <w:t xml:space="preserve">! </w:t>
      </w:r>
    </w:p>
    <w:p w14:paraId="622FC42D" w14:textId="02C5F3B5" w:rsidR="0030532F" w:rsidRPr="000B0A87" w:rsidRDefault="0030532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045BF6">
        <w:rPr>
          <w:i/>
          <w:sz w:val="22"/>
          <w:szCs w:val="22"/>
        </w:rPr>
        <w:t>Lk. 16:29</w:t>
      </w:r>
      <w:r w:rsidR="002379AE">
        <w:rPr>
          <w:i/>
          <w:sz w:val="22"/>
          <w:szCs w:val="22"/>
        </w:rPr>
        <w:t>, 31</w:t>
      </w:r>
      <w:r w:rsidRPr="00045BF6">
        <w:rPr>
          <w:i/>
          <w:sz w:val="22"/>
          <w:szCs w:val="22"/>
        </w:rPr>
        <w:t>:</w:t>
      </w:r>
      <w:r w:rsidRPr="000B0A87">
        <w:rPr>
          <w:sz w:val="22"/>
          <w:szCs w:val="22"/>
        </w:rPr>
        <w:t xml:space="preserve"> </w:t>
      </w:r>
      <w:r w:rsidR="002379AE">
        <w:rPr>
          <w:sz w:val="22"/>
          <w:szCs w:val="22"/>
        </w:rPr>
        <w:t>T</w:t>
      </w:r>
      <w:r w:rsidRPr="000B0A87">
        <w:rPr>
          <w:sz w:val="22"/>
          <w:szCs w:val="22"/>
        </w:rPr>
        <w:t xml:space="preserve">he written word of </w:t>
      </w:r>
      <w:r w:rsidR="002379AE">
        <w:rPr>
          <w:sz w:val="22"/>
          <w:szCs w:val="22"/>
        </w:rPr>
        <w:t xml:space="preserve">God in </w:t>
      </w:r>
      <w:r w:rsidRPr="000B0A87">
        <w:rPr>
          <w:sz w:val="22"/>
          <w:szCs w:val="22"/>
        </w:rPr>
        <w:t xml:space="preserve">Moses and the prophets could prevent the rich man’s brothers from torment, so can the written message of Christ prevent us from such a fate. </w:t>
      </w:r>
    </w:p>
    <w:p w14:paraId="6DB833BE" w14:textId="71FDA307" w:rsidR="0030532F" w:rsidRPr="000B0A87" w:rsidRDefault="00045BF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James 1:21: Put aside wickedness and in humility receive the word that can save your soul!</w:t>
      </w:r>
    </w:p>
    <w:p w14:paraId="51804186" w14:textId="04209B97" w:rsidR="0030532F" w:rsidRPr="000B0A87" w:rsidRDefault="0030532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0B0A87">
        <w:rPr>
          <w:sz w:val="22"/>
          <w:szCs w:val="22"/>
        </w:rPr>
        <w:t>Heb. 2:1-4: Men today have Christ and the apostles. What they said has already been written and confirmed</w:t>
      </w:r>
      <w:r w:rsidR="00045BF6">
        <w:rPr>
          <w:sz w:val="22"/>
          <w:szCs w:val="22"/>
        </w:rPr>
        <w:t xml:space="preserve">! </w:t>
      </w:r>
      <w:r w:rsidR="00045BF6">
        <w:rPr>
          <w:i/>
          <w:sz w:val="22"/>
          <w:szCs w:val="22"/>
        </w:rPr>
        <w:t>Men must still be obedient to God’s word!</w:t>
      </w:r>
    </w:p>
    <w:p w14:paraId="51403722" w14:textId="7DA413F0" w:rsidR="00212BBA" w:rsidRPr="007B1B12" w:rsidRDefault="002379AE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How will you respond to the word of God</w:t>
      </w:r>
      <w:r w:rsidR="00212BBA">
        <w:rPr>
          <w:sz w:val="22"/>
          <w:szCs w:val="22"/>
        </w:rPr>
        <w:t>?</w:t>
      </w:r>
      <w:r w:rsidR="007B1B12">
        <w:rPr>
          <w:sz w:val="22"/>
          <w:szCs w:val="22"/>
        </w:rPr>
        <w:t xml:space="preserve"> </w:t>
      </w:r>
      <w:r w:rsidR="007B1B12" w:rsidRPr="007B1B12">
        <w:rPr>
          <w:i/>
          <w:sz w:val="22"/>
          <w:szCs w:val="22"/>
        </w:rPr>
        <w:t>(Obedience saves no matter what time</w:t>
      </w:r>
      <w:r w:rsidR="007B1B12">
        <w:rPr>
          <w:i/>
          <w:sz w:val="22"/>
          <w:szCs w:val="22"/>
        </w:rPr>
        <w:t>-</w:t>
      </w:r>
      <w:r w:rsidR="007B1B12" w:rsidRPr="007B1B12">
        <w:rPr>
          <w:i/>
          <w:sz w:val="22"/>
          <w:szCs w:val="22"/>
        </w:rPr>
        <w:t>period!)</w:t>
      </w:r>
    </w:p>
    <w:p w14:paraId="278FF270" w14:textId="77777777" w:rsidR="0030532F" w:rsidRPr="000B0A87" w:rsidRDefault="003053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 xml:space="preserve">If you are not a Christian, you need to be. Repent of your sins and be baptized! </w:t>
      </w:r>
    </w:p>
    <w:p w14:paraId="5854796B" w14:textId="77777777" w:rsidR="0030532F" w:rsidRPr="000B0A87" w:rsidRDefault="003053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B0A87">
        <w:rPr>
          <w:sz w:val="22"/>
          <w:szCs w:val="22"/>
        </w:rPr>
        <w:t>If a Christian in error, remember the power of His word in your own life, and hold yourself to that standard. Repent and be renewed!</w:t>
      </w:r>
    </w:p>
    <w:p w14:paraId="598FC9F7" w14:textId="46013A70" w:rsidR="00E609A7" w:rsidRPr="002379AE" w:rsidRDefault="0030532F" w:rsidP="00E609A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379AE">
        <w:rPr>
          <w:sz w:val="22"/>
          <w:szCs w:val="22"/>
        </w:rPr>
        <w:t xml:space="preserve">Whatever your requests, let them be made known </w:t>
      </w:r>
      <w:r w:rsidRPr="002379AE">
        <w:rPr>
          <w:b/>
          <w:bCs/>
          <w:i/>
          <w:iCs/>
          <w:sz w:val="22"/>
          <w:szCs w:val="22"/>
          <w:u w:val="single"/>
        </w:rPr>
        <w:t>NOW</w:t>
      </w:r>
      <w:r w:rsidRPr="002379AE">
        <w:rPr>
          <w:sz w:val="22"/>
          <w:szCs w:val="22"/>
        </w:rPr>
        <w:t xml:space="preserve"> while we stand &amp; sing!</w:t>
      </w:r>
    </w:p>
    <w:sectPr w:rsidR="00E609A7" w:rsidRPr="002379AE" w:rsidSect="0044197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C191" w14:textId="77777777" w:rsidR="009B66C8" w:rsidRDefault="009B66C8">
      <w:r>
        <w:separator/>
      </w:r>
    </w:p>
  </w:endnote>
  <w:endnote w:type="continuationSeparator" w:id="0">
    <w:p w14:paraId="0E416514" w14:textId="77777777" w:rsidR="009B66C8" w:rsidRDefault="009B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D489" w14:textId="77777777" w:rsidR="00F448A7" w:rsidRDefault="00F44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F4829" w14:textId="77777777" w:rsidR="00F448A7" w:rsidRDefault="00F4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F154" w14:textId="36353419" w:rsidR="00F448A7" w:rsidRDefault="00F448A7" w:rsidP="00045BF6">
    <w:pPr>
      <w:pStyle w:val="Footer"/>
      <w:framePr w:wrap="around" w:vAnchor="text" w:hAnchor="page" w:x="6421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4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08F7F7" w14:textId="537C1211" w:rsidR="00F448A7" w:rsidRPr="000B0A87" w:rsidRDefault="00045BF6">
    <w:pPr>
      <w:pStyle w:val="Footer"/>
      <w:rPr>
        <w:b/>
      </w:rPr>
    </w:pPr>
    <w:r>
      <w:rPr>
        <w:b/>
      </w:rPr>
      <w:t xml:space="preserve">Power </w:t>
    </w:r>
    <w:proofErr w:type="gramStart"/>
    <w:r>
      <w:rPr>
        <w:b/>
      </w:rPr>
      <w:t>Of</w:t>
    </w:r>
    <w:proofErr w:type="gramEnd"/>
    <w:r>
      <w:rPr>
        <w:b/>
      </w:rPr>
      <w:t xml:space="preserve"> </w:t>
    </w:r>
    <w:r w:rsidR="0025238B" w:rsidRPr="0025238B">
      <w:rPr>
        <w:b/>
      </w:rPr>
      <w:t>God’s Word: “Upholds All Things”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5EBF" w14:textId="77777777" w:rsidR="00F448A7" w:rsidRDefault="00F448A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7F92" w14:textId="77777777" w:rsidR="009B66C8" w:rsidRDefault="009B66C8">
      <w:r>
        <w:separator/>
      </w:r>
    </w:p>
  </w:footnote>
  <w:footnote w:type="continuationSeparator" w:id="0">
    <w:p w14:paraId="3CC1CE54" w14:textId="77777777" w:rsidR="009B66C8" w:rsidRDefault="009B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587D" w14:textId="0C16777D" w:rsidR="0025238B" w:rsidRPr="00E92E67" w:rsidRDefault="00E92E67" w:rsidP="00E92E67">
    <w:pPr>
      <w:pStyle w:val="Header"/>
    </w:pPr>
    <w:r w:rsidRPr="00E92E67">
      <w:rPr>
        <w:sz w:val="20"/>
        <w:szCs w:val="20"/>
      </w:rPr>
      <w:t>For further study or if questions, Call: 804-277-1983 or Visit: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3248B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A87"/>
    <w:rsid w:val="00045BF6"/>
    <w:rsid w:val="0009759E"/>
    <w:rsid w:val="000B0A87"/>
    <w:rsid w:val="000C3286"/>
    <w:rsid w:val="000D63AD"/>
    <w:rsid w:val="000E4F0C"/>
    <w:rsid w:val="0012426B"/>
    <w:rsid w:val="001922A5"/>
    <w:rsid w:val="00212BBA"/>
    <w:rsid w:val="002379AE"/>
    <w:rsid w:val="00237C38"/>
    <w:rsid w:val="0025238B"/>
    <w:rsid w:val="002845F0"/>
    <w:rsid w:val="002947A1"/>
    <w:rsid w:val="002B16D4"/>
    <w:rsid w:val="002B686B"/>
    <w:rsid w:val="002D3B32"/>
    <w:rsid w:val="0030532F"/>
    <w:rsid w:val="00323E60"/>
    <w:rsid w:val="003C6C69"/>
    <w:rsid w:val="003E220A"/>
    <w:rsid w:val="00430307"/>
    <w:rsid w:val="00441971"/>
    <w:rsid w:val="004961C9"/>
    <w:rsid w:val="005544AD"/>
    <w:rsid w:val="005D33BC"/>
    <w:rsid w:val="005F7D89"/>
    <w:rsid w:val="00653F69"/>
    <w:rsid w:val="006B6F06"/>
    <w:rsid w:val="006F4CC6"/>
    <w:rsid w:val="007B1B12"/>
    <w:rsid w:val="007C4678"/>
    <w:rsid w:val="00935EEC"/>
    <w:rsid w:val="0095576D"/>
    <w:rsid w:val="00971582"/>
    <w:rsid w:val="00981412"/>
    <w:rsid w:val="009B66C8"/>
    <w:rsid w:val="009C4F90"/>
    <w:rsid w:val="00A53DB3"/>
    <w:rsid w:val="00A743FC"/>
    <w:rsid w:val="00B245CC"/>
    <w:rsid w:val="00B40BF0"/>
    <w:rsid w:val="00B842FD"/>
    <w:rsid w:val="00B90820"/>
    <w:rsid w:val="00B922FD"/>
    <w:rsid w:val="00C7634C"/>
    <w:rsid w:val="00CB02D1"/>
    <w:rsid w:val="00D33D0D"/>
    <w:rsid w:val="00D6339F"/>
    <w:rsid w:val="00DB5964"/>
    <w:rsid w:val="00DC6FF0"/>
    <w:rsid w:val="00E609A7"/>
    <w:rsid w:val="00E92E67"/>
    <w:rsid w:val="00EA1539"/>
    <w:rsid w:val="00ED5D4B"/>
    <w:rsid w:val="00F02FA1"/>
    <w:rsid w:val="00F448A7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34BE7"/>
  <w15:docId w15:val="{F06D4605-F217-4956-A63B-00CFF4D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God’s Word: “Upholds All Things”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God’s Word: “Upholds All Things”</dc:title>
  <dc:subject>04/29/18</dc:subject>
  <dc:creator>DarkWolf</dc:creator>
  <cp:lastModifiedBy>Nathan Morrison</cp:lastModifiedBy>
  <cp:revision>6</cp:revision>
  <cp:lastPrinted>2007-05-18T01:37:00Z</cp:lastPrinted>
  <dcterms:created xsi:type="dcterms:W3CDTF">2014-02-11T23:34:00Z</dcterms:created>
  <dcterms:modified xsi:type="dcterms:W3CDTF">2018-04-29T15:59:00Z</dcterms:modified>
</cp:coreProperties>
</file>